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19050" t="0" r="6350" b="0"/>
            <wp:docPr id="48" name="Рисунок 48" descr="Паркетная доска Polarwood Дуб Элара Снежно-белая однополосная">
              <a:hlinkClick xmlns:a="http://schemas.openxmlformats.org/drawingml/2006/main" r:id="rId5" tooltip="&quot;Паркетная доска Polarwood Дуб Элара Снежно-белая однополос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ркетная доска Polarwood Дуб Элара Снежно-белая однополосная">
                      <a:hlinkClick r:id="rId5" tooltip="&quot;Паркетная доска Polarwood Дуб Элара Снежно-белая однополос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Space</w:t>
      </w:r>
      <w:proofErr w:type="spellEnd"/>
    </w:p>
    <w:p w:rsid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Polarwood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Элара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Снежно-белая однополосная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Polarwood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97693B" w:rsidRPr="0026135C" w:rsidRDefault="0097693B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2 457,11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19050" t="0" r="6350" b="0"/>
            <wp:docPr id="47" name="Рисунок 47" descr="Паркетная доска Goodwin Дуб Чивас">
              <a:hlinkClick xmlns:a="http://schemas.openxmlformats.org/drawingml/2006/main" r:id="rId7" tooltip="&quot;Паркетная доска Goodwin Дуб Чива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ркетная доска Goodwin Дуб Чивас">
                      <a:hlinkClick r:id="rId7" tooltip="&quot;Паркетная доска Goodwin Дуб Чива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Goodwin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Чивас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Goodwin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4 724,83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19050" t="0" r="6350" b="0"/>
            <wp:docPr id="46" name="Рисунок 46" descr="Паркетная доска Polarwood Дуб Тундра белый матовый лак трехполосная">
              <a:hlinkClick xmlns:a="http://schemas.openxmlformats.org/drawingml/2006/main" r:id="rId9" tooltip="&quot;Паркетная доска Polarwood Дуб Тундра белый матовый лак трехполос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ркетная доска Polarwood Дуб Тундра белый матовый лак трехполосная">
                      <a:hlinkClick r:id="rId9" tooltip="&quot;Паркетная доска Polarwood Дуб Тундра белый матовый лак трехполос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Polarwood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Тундра белый матовый лак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трехполосная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Polarwood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1 647,71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19050" t="0" r="6350" b="0"/>
            <wp:docPr id="45" name="Рисунок 45" descr="Паркетная доска Sinteros Дуб Ориджинал трехполосная">
              <a:hlinkClick xmlns:a="http://schemas.openxmlformats.org/drawingml/2006/main" r:id="rId11" tooltip="&quot;Паркетная доска Sinteros Дуб Ориджинал трехполос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ркетная доска Sinteros Дуб Ориджинал трехполосная">
                      <a:hlinkClick r:id="rId11" tooltip="&quot;Паркетная доска Sinteros Дуб Ориджинал трехполос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Sinteros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Ориджинал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трехполосная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Синтерос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1 335,40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19050" t="0" r="6350" b="0"/>
            <wp:docPr id="44" name="Рисунок 44" descr="Паркетная доска Karelia-Upofloor Concrete Grey Дуб">
              <a:hlinkClick xmlns:a="http://schemas.openxmlformats.org/drawingml/2006/main" r:id="rId13" tooltip="&quot;Паркетная доска Karelia-Upofloor Concrete Grey Ду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ркетная доска Karelia-Upofloor Concrete Grey Дуб">
                      <a:hlinkClick r:id="rId13" tooltip="&quot;Паркетная доска Karelia-Upofloor Concrete Grey Ду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Karelia-Upofloor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Concrete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Grey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Karelia-Upofloor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2 279,17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19050" t="0" r="6350" b="0"/>
            <wp:docPr id="43" name="Рисунок 43" descr="Паркетная доска Baum Comfort Дуб Селект брашированный однополосная">
              <a:hlinkClick xmlns:a="http://schemas.openxmlformats.org/drawingml/2006/main" r:id="rId15" tooltip="&quot;Паркетная доска Baum Comfort Дуб Селект брашированный однополос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ркетная доска Baum Comfort Дуб Селект брашированный однополосная">
                      <a:hlinkClick r:id="rId15" tooltip="&quot;Паркетная доска Baum Comfort Дуб Селект брашированный однополос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Baum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Comfort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Селект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брашированный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однополосная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Baum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1 850,00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19050" t="0" r="6350" b="0"/>
            <wp:docPr id="42" name="Рисунок 42" descr="Паркетная доска Sinteros Ясень Нордик тонировка трехполосная">
              <a:hlinkClick xmlns:a="http://schemas.openxmlformats.org/drawingml/2006/main" r:id="rId17" tooltip="&quot;Паркетная доска Sinteros Ясень Нордик тонировка трехполос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ркетная доска Sinteros Ясень Нордик тонировка трехполосная">
                      <a:hlinkClick r:id="rId17" tooltip="&quot;Паркетная доска Sinteros Ясень Нордик тонировка трехполос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Sinteros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Ясень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Нордик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тонировка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трехполосная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Синтерос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1 324,40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19050" t="0" r="6350" b="0"/>
            <wp:docPr id="41" name="Рисунок 41" descr="Паркетная доска Amber Wood Дуб Кофе однополосная 14х125х1860 мм">
              <a:hlinkClick xmlns:a="http://schemas.openxmlformats.org/drawingml/2006/main" r:id="rId19" tooltip="&quot;Паркетная доска Amber Wood Дуб Кофе однополосная 14х125х1860 м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ркетная доска Amber Wood Дуб Кофе однополосная 14х125х1860 мм">
                      <a:hlinkClick r:id="rId19" tooltip="&quot;Паркетная доска Amber Wood Дуб Кофе однополосная 14х125х1860 м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Amber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Кофе однополосная 14х125х1860 мм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Amber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Wood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2 810,40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19050" t="0" r="6350" b="0"/>
            <wp:docPr id="40" name="Рисунок 40" descr="Доска паркетная Green Line Effect Дуб Дымчатый брашированная лак">
              <a:hlinkClick xmlns:a="http://schemas.openxmlformats.org/drawingml/2006/main" r:id="rId21" tooltip="&quot;Доска паркетная Green Line Effect Дуб Дымчатый брашированная ла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ска паркетная Green Line Effect Дуб Дымчатый брашированная лак">
                      <a:hlinkClick r:id="rId21" tooltip="&quot;Доска паркетная Green Line Effect Дуб Дымчатый брашированная ла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Effect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Доска паркетная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Effect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Дымчатый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брашированная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лак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1 691,25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39" name="Рисунок 39" descr="Паркетная доска Amber Wood Дуб Сильвер однополосная 14х125х1860 мм">
              <a:hlinkClick xmlns:a="http://schemas.openxmlformats.org/drawingml/2006/main" r:id="rId23" tooltip="&quot;Паркетная доска Amber Wood Дуб Сильвер однополосная 14х125х1860 м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аркетная доска Amber Wood Дуб Сильвер однополосная 14х125х1860 мм">
                      <a:hlinkClick r:id="rId23" tooltip="&quot;Паркетная доска Amber Wood Дуб Сильвер однополосная 14х125х1860 м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Amber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Сильвер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однополосная 14х125х1860 мм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Amber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Wood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2 810,40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38" name="Рисунок 38" descr="Доска паркетная Green Line Effect Дуб Кофе брашированная лак">
              <a:hlinkClick xmlns:a="http://schemas.openxmlformats.org/drawingml/2006/main" r:id="rId25" tooltip="&quot;Доска паркетная Green Line Effect Дуб Кофе брашированная ла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ска паркетная Green Line Effect Дуб Кофе брашированная лак">
                      <a:hlinkClick r:id="rId25" tooltip="&quot;Доска паркетная Green Line Effect Дуб Кофе брашированная ла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Effect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Доска паркетная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Effect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Кофе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брашированная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лак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1 599,00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37" name="Рисунок 37" descr="Доска паркетная Green Line Effect Дуб Антик брашированная лак">
              <a:hlinkClick xmlns:a="http://schemas.openxmlformats.org/drawingml/2006/main" r:id="rId27" tooltip="&quot;Доска паркетная Green Line Effect Дуб Антик брашированная ла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оска паркетная Green Line Effect Дуб Антик брашированная лак">
                      <a:hlinkClick r:id="rId27" tooltip="&quot;Доска паркетная Green Line Effect Дуб Антик брашированная ла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Effect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Доска паркетная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Effect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Антик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брашированная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лак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1 599,00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36" name="Рисунок 36" descr="Паркетная доска Quick Step Villa 1366 Мербау Satin">
              <a:hlinkClick xmlns:a="http://schemas.openxmlformats.org/drawingml/2006/main" r:id="rId29" tooltip="&quot;Паркетная доска Quick Step Villa 1366 Мербау Sat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ркетная доска Quick Step Villa 1366 Мербау Satin">
                      <a:hlinkClick r:id="rId29" tooltip="&quot;Паркетная доска Quick Step Villa 1366 Мербау Sat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Villa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Quick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Step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Villa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1366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Мербау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Satin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Quick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Step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3 368,42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35" name="Рисунок 35" descr="Доска паркетная Aberhof Stockholm Дуб Салем брашированная лак">
              <a:hlinkClick xmlns:a="http://schemas.openxmlformats.org/drawingml/2006/main" r:id="rId31" tooltip="&quot;Доска паркетная Aberhof Stockholm Дуб Салем брашированная ла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оска паркетная Aberhof Stockholm Дуб Салем брашированная лак">
                      <a:hlinkClick r:id="rId31" tooltip="&quot;Доска паркетная Aberhof Stockholm Дуб Салем брашированная ла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Stockholm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Доска паркетная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Stockholm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Салем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брашированная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лак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2 231,19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34" name="Рисунок 34" descr="Паркетная доска Tarkett Salsa Дуб Рустик">
              <a:hlinkClick xmlns:a="http://schemas.openxmlformats.org/drawingml/2006/main" r:id="rId33" tooltip="&quot;Паркетная доска Tarkett Salsa Дуб Руст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аркетная доска Tarkett Salsa Дуб Рустик">
                      <a:hlinkClick r:id="rId33" tooltip="&quot;Паркетная доска Tarkett Salsa Дуб Руст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Salsa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Tarkett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Salsa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Рустик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Tarkett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1 468,80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33" name="Рисунок 33" descr="Паркетная доска Baum Premium Дуб Табачный однополосная">
              <a:hlinkClick xmlns:a="http://schemas.openxmlformats.org/drawingml/2006/main" r:id="rId35" tooltip="&quot;Паркетная доска Baum Premium Дуб Табачный однополос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аркетная доска Baum Premium Дуб Табачный однополосная">
                      <a:hlinkClick r:id="rId35" tooltip="&quot;Паркетная доска Baum Premium Дуб Табачный однополос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Baum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Premium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Табачный однополосная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Baum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4 777,66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32" name="Рисунок 32" descr="Паркетная доска Karelia-Upofloor Select Дуб">
              <a:hlinkClick xmlns:a="http://schemas.openxmlformats.org/drawingml/2006/main" r:id="rId37" tooltip="&quot;Паркетная доска Karelia-Upofloor Select Ду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аркетная доска Karelia-Upofloor Select Дуб">
                      <a:hlinkClick r:id="rId37" tooltip="&quot;Паркетная доска Karelia-Upofloor Select Ду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Karelia-Upofloor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Select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Karelia-Upofloor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2 279,17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31" name="Рисунок 31" descr="Паркетная доска Polarwood Дуб Ливинг">
              <a:hlinkClick xmlns:a="http://schemas.openxmlformats.org/drawingml/2006/main" r:id="rId39" tooltip="&quot;Паркетная доска Polarwood Дуб Ливинг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ркетная доска Polarwood Дуб Ливинг">
                      <a:hlinkClick r:id="rId39" tooltip="&quot;Паркетная доска Polarwood Дуб Ливинг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Polarwood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Ливинг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Polarwood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1 277,90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30" name="Рисунок 30" descr="Доска паркетная Green Line Effect Ясень Термо Темный брашированная лак">
              <a:hlinkClick xmlns:a="http://schemas.openxmlformats.org/drawingml/2006/main" r:id="rId41" tooltip="&quot;Доска паркетная Green Line Effect Ясень Термо Темный брашированная ла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оска паркетная Green Line Effect Ясень Термо Темный брашированная лак">
                      <a:hlinkClick r:id="rId41" tooltip="&quot;Доска паркетная Green Line Effect Ясень Термо Темный брашированная ла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Effect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Доска паркетная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Effect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Ясень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Термо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Темный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брашированная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лак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2 007,36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29" name="Рисунок 29" descr="Паркетная доска Goodwin Дуб Вог">
              <a:hlinkClick xmlns:a="http://schemas.openxmlformats.org/drawingml/2006/main" r:id="rId43" tooltip="&quot;Паркетная доска Goodwin Дуб Вог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аркетная доска Goodwin Дуб Вог">
                      <a:hlinkClick r:id="rId43" tooltip="&quot;Паркетная доска Goodwin Дуб Вог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Goodwin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Вог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Goodwin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5 373,33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28" name="Рисунок 28" descr="Доска паркетная BeFag Дуб Селект Москва 568393">
              <a:hlinkClick xmlns:a="http://schemas.openxmlformats.org/drawingml/2006/main" r:id="rId45" tooltip="&quot;Доска паркетная BeFag Дуб Селект Москва 5683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оска паркетная BeFag Дуб Селект Москва 568393">
                      <a:hlinkClick r:id="rId45" tooltip="&quot;Доска паркетная BeFag Дуб Селект Москва 5683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Доска паркетная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BeFag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Селект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Москва 568393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Befag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3 780,00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27" name="Рисунок 27" descr="Паркетная доска Sinteros Дуб Янтарный тонировка трехполосная">
              <a:hlinkClick xmlns:a="http://schemas.openxmlformats.org/drawingml/2006/main" r:id="rId47" tooltip="&quot;Паркетная доска Sinteros Дуб Янтарный тонировка трехполос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аркетная доска Sinteros Дуб Янтарный тонировка трехполосная">
                      <a:hlinkClick r:id="rId47" tooltip="&quot;Паркетная доска Sinteros Дуб Янтарный тонировка трехполос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Sinteros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Янтарный тонировка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трехполосная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Синтерос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1 489,40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26" name="Рисунок 26" descr="Доска паркетная Green Line Effect Дуб Белый Шелк лак">
              <a:hlinkClick xmlns:a="http://schemas.openxmlformats.org/drawingml/2006/main" r:id="rId49" tooltip="&quot;Доска паркетная Green Line Effect Дуб Белый Шелк ла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оска паркетная Green Line Effect Дуб Белый Шелк лак">
                      <a:hlinkClick r:id="rId49" tooltip="&quot;Доска паркетная Green Line Effect Дуб Белый Шелк ла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Effect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Доска паркетная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Effect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Белый Шелк лак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1 599,00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25" name="Рисунок 25" descr="Паркетная доска Barlinek Line Brown Sugar Дуб однополосная">
              <a:hlinkClick xmlns:a="http://schemas.openxmlformats.org/drawingml/2006/main" r:id="rId51" tooltip="&quot;Паркетная доска Barlinek Line Brown Sugar Дуб однополос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аркетная доска Barlinek Line Brown Sugar Дуб однополосная">
                      <a:hlinkClick r:id="rId51" tooltip="&quot;Паркетная доска Barlinek Line Brown Sugar Дуб однополос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Barlinek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Brown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Sugar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однополосная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Barlinek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2 445,00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24" name="Рисунок 24" descr="Паркетная доска Karelia-Upofloor Select Vanilla Matt Дуб">
              <a:hlinkClick xmlns:a="http://schemas.openxmlformats.org/drawingml/2006/main" r:id="rId53" tooltip="&quot;Паркетная доска Karelia-Upofloor Select Vanilla Matt Ду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аркетная доска Karelia-Upofloor Select Vanilla Matt Дуб">
                      <a:hlinkClick r:id="rId53" tooltip="&quot;Паркетная доска Karelia-Upofloor Select Vanilla Matt Ду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Karelia-Upofloor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Select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Vanilla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Matt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Karelia-Upofloor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1 965,91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23" name="Рисунок 23" descr="Паркетная доска Polarwood Дуб Тундра лак трехполосная">
              <a:hlinkClick xmlns:a="http://schemas.openxmlformats.org/drawingml/2006/main" r:id="rId55" tooltip="&quot;Паркетная доска Polarwood Дуб Тундра лак трехполос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аркетная доска Polarwood Дуб Тундра лак трехполосная">
                      <a:hlinkClick r:id="rId55" tooltip="&quot;Паркетная доска Polarwood Дуб Тундра лак трехполос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Polarwood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Тундра лак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трехполосная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Polarwood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1 388,54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22" name="Рисунок 22" descr="Доска паркетная BeFag Дуб Рустик жемчужно-белый 501413">
              <a:hlinkClick xmlns:a="http://schemas.openxmlformats.org/drawingml/2006/main" r:id="rId57" tooltip="&quot;Доска паркетная BeFag Дуб Рустик жемчужно-белый 5014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оска паркетная BeFag Дуб Рустик жемчужно-белый 501413">
                      <a:hlinkClick r:id="rId57" tooltip="&quot;Доска паркетная BeFag Дуб Рустик жемчужно-белый 5014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Доска паркетная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BeFag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Рустик жемчужно-белый 501413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Befag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2 383,57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21" name="Рисунок 21" descr="Паркетная доска Aberhof Suomi Дуб Umbra">
              <a:hlinkClick xmlns:a="http://schemas.openxmlformats.org/drawingml/2006/main" r:id="rId59" tooltip="&quot;Паркетная доска Aberhof Suomi Дуб Umbr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аркетная доска Aberhof Suomi Дуб Umbra">
                      <a:hlinkClick r:id="rId59" tooltip="&quot;Паркетная доска Aberhof Suomi Дуб Umbr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Suomi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Suomi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Umbra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1 580,67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20" name="Рисунок 20" descr="Паркетная доска Goodwin Дуб Шабли">
              <a:hlinkClick xmlns:a="http://schemas.openxmlformats.org/drawingml/2006/main" r:id="rId61" tooltip="&quot;Паркетная доска Goodwin Дуб Шабл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аркетная доска Goodwin Дуб Шабли">
                      <a:hlinkClick r:id="rId61" tooltip="&quot;Паркетная доска Goodwin Дуб Шабл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Goodwin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Шабли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Goodwin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4 724,83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9" name="Рисунок 19" descr="Паркетная доска Tarkett Salsa Дуб Селект">
              <a:hlinkClick xmlns:a="http://schemas.openxmlformats.org/drawingml/2006/main" r:id="rId63" tooltip="&quot;Паркетная доска Tarkett Salsa Дуб Селек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аркетная доска Tarkett Salsa Дуб Селект">
                      <a:hlinkClick r:id="rId63" tooltip="&quot;Паркетная доска Tarkett Salsa Дуб Селек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Salsa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Tarkett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Salsa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Селект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Tarkett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2 010,96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8" name="Рисунок 18" descr="Паркетная доска Tarkett Rumba Савана брашированная">
              <a:hlinkClick xmlns:a="http://schemas.openxmlformats.org/drawingml/2006/main" r:id="rId65" tooltip="&quot;Паркетная доска Tarkett Rumba Савана браширован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аркетная доска Tarkett Rumba Савана брашированная">
                      <a:hlinkClick r:id="rId65" tooltip="&quot;Паркетная доска Tarkett Rumba Савана браширован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Tarkett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Rumba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Савана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брашированная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Tarkett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2 806,61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7" name="Рисунок 17" descr="Доска паркетная BeFag Дуб Натур экстра-серый 568133">
              <a:hlinkClick xmlns:a="http://schemas.openxmlformats.org/drawingml/2006/main" r:id="rId67" tooltip="&quot;Доска паркетная BeFag Дуб Натур экстра-серый 56813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оска паркетная BeFag Дуб Натур экстра-серый 568133">
                      <a:hlinkClick r:id="rId67" tooltip="&quot;Доска паркетная BeFag Дуб Натур экстра-серый 56813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Доска паркетная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BeFag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Натур </w:t>
      </w:r>
      <w:proofErr w:type="spellStart"/>
      <w:proofErr w:type="gram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экстра-серый</w:t>
      </w:r>
      <w:proofErr w:type="spellEnd"/>
      <w:proofErr w:type="gram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568133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Befag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3 855,60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16" name="Рисунок 16" descr="Паркетная доска Baum Premium Дуб Дымчатый">
              <a:hlinkClick xmlns:a="http://schemas.openxmlformats.org/drawingml/2006/main" r:id="rId69" tooltip="&quot;Паркетная доска Baum Premium Дуб Дымчат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аркетная доска Baum Premium Дуб Дымчатый">
                      <a:hlinkClick r:id="rId69" tooltip="&quot;Паркетная доска Baum Premium Дуб Дымчат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Baum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Premium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Дымчатый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Baum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4 777,66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5" name="Рисунок 15" descr="Паркетная доска Polarwood Дуб Коттедж трехполосная">
              <a:hlinkClick xmlns:a="http://schemas.openxmlformats.org/drawingml/2006/main" r:id="rId71" tooltip="&quot;Паркетная доска Polarwood Дуб Коттедж трехполос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аркетная доска Polarwood Дуб Коттедж трехполосная">
                      <a:hlinkClick r:id="rId71" tooltip="&quot;Паркетная доска Polarwood Дуб Коттедж трехполос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Polarwood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Коттедж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трехполосная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Polarwood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1 341,69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4" name="Рисунок 14" descr="Паркетная доска Polarwood Дуб Коттедж однополосная">
              <a:hlinkClick xmlns:a="http://schemas.openxmlformats.org/drawingml/2006/main" r:id="rId73" tooltip="&quot;Паркетная доска Polarwood Дуб Коттедж однополос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аркетная доска Polarwood Дуб Коттедж однополосная">
                      <a:hlinkClick r:id="rId73" tooltip="&quot;Паркетная доска Polarwood Дуб Коттедж однополос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Polarwood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Коттедж однополосная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Polarwood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Паркетная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2 078,33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94" name="Рисунок 94" descr="Доска массивная Green Line Solid Дуб Верона ">
              <a:hlinkClick xmlns:a="http://schemas.openxmlformats.org/drawingml/2006/main" r:id="rId75" tooltip="&quot;Доска массивная Green Line Solid Дуб Верон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Доска массивная Green Line Solid Дуб Верона ">
                      <a:hlinkClick r:id="rId75" tooltip="&quot;Доска массивная Green Line Solid Дуб Верон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Доска массивная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Solid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Верона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2 752,00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93" name="Рисунок 93" descr="Доска массивная Green line Solid дуб Палермо">
              <a:hlinkClick xmlns:a="http://schemas.openxmlformats.org/drawingml/2006/main" r:id="rId77" tooltip="&quot;Доска массивная Green line Solid дуб Палерм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Доска массивная Green line Solid дуб Палермо">
                      <a:hlinkClick r:id="rId77" tooltip="&quot;Доска массивная Green line Solid дуб Палерм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Доска массивная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Solid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Палермо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2 752,00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92" name="Рисунок 92" descr="Доска массивная Green Line Solid Дуб Венеция  ">
              <a:hlinkClick xmlns:a="http://schemas.openxmlformats.org/drawingml/2006/main" r:id="rId79" tooltip="&quot;Доска массивная Green Line Solid Дуб Венеция 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Доска массивная Green Line Solid Дуб Венеция  ">
                      <a:hlinkClick r:id="rId79" tooltip="&quot;Доска массивная Green Line Solid Дуб Венеция 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Доска массивная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Solid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Венеция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2 752,00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91" name="Рисунок 91" descr="Доска массивная Green line Solid  дуб Милан ">
              <a:hlinkClick xmlns:a="http://schemas.openxmlformats.org/drawingml/2006/main" r:id="rId81" tooltip="&quot;Доска массивная Green line Solid  дуб Милан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Доска массивная Green line Solid  дуб Милан ">
                      <a:hlinkClick r:id="rId81" tooltip="&quot;Доска массивная Green line Solid  дуб Милан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Доска массивная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Solid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Милан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2 752,00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90" name="Рисунок 90" descr="Массивная доска Parketoff Классика Бамбук Кофе">
              <a:hlinkClick xmlns:a="http://schemas.openxmlformats.org/drawingml/2006/main" r:id="rId83" tooltip="&quot;Массивная доска Parketoff Классика Бамбук Коф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Массивная доска Parketoff Классика Бамбук Кофе">
                      <a:hlinkClick r:id="rId83" tooltip="&quot;Массивная доска Parketoff Классика Бамбук Коф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Классика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Parketoff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Классика Бамбук Кофе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Parketoff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2 964,60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89" name="Рисунок 89" descr="Массивная доска Topwood Дуб Готика">
              <a:hlinkClick xmlns:a="http://schemas.openxmlformats.org/drawingml/2006/main" r:id="rId85" tooltip="&quot;Массивная доска Topwood Дуб Готи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Массивная доска Topwood Дуб Готика">
                      <a:hlinkClick r:id="rId85" tooltip="&quot;Массивная доска Topwood Дуб Готи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Topwood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Готика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TOPWOOD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3 335,00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88" name="Рисунок 88" descr="Массивная доска Parketoff Декер Береза Северная Рустик Натуральная">
              <a:hlinkClick xmlns:a="http://schemas.openxmlformats.org/drawingml/2006/main" r:id="rId87" tooltip="&quot;Массивная доска Parketoff Декер Береза Северная Рустик Натураль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Массивная доска Parketoff Декер Береза Северная Рустик Натуральная">
                      <a:hlinkClick r:id="rId87" tooltip="&quot;Массивная доска Parketoff Декер Береза Северная Рустик Натураль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Deker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Parketoff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Декер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Береза Северная Рустик Натуральная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Parketoff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3 923,19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87" name="Рисунок 87" descr="Доска массивная Montblanc Дуб Серебряный 500-1800х180х20 мм натуральное масло">
              <a:hlinkClick xmlns:a="http://schemas.openxmlformats.org/drawingml/2006/main" r:id="rId89" tooltip="&quot;Доска массивная Montblanc Дуб Серебряный 500-1800х180х20 мм натуральное масл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Доска массивная Montblanc Дуб Серебряный 500-1800х180х20 мм натуральное масло">
                      <a:hlinkClick r:id="rId89" tooltip="&quot;Доска массивная Montblanc Дуб Серебряный 500-1800х180х20 мм натуральное масл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Доска массивная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Montblanc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Серебряный 500-1800х180х20 мм натуральное масло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Montblanc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4 881,02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86" name="Рисунок 86" descr="Массивная доска Coswick Кантри 1103-5229 Дуб Мускат однополосная">
              <a:hlinkClick xmlns:a="http://schemas.openxmlformats.org/drawingml/2006/main" r:id="rId91" tooltip="&quot;Массивная доска Coswick Кантри 1103-5229 Дуб Мускат однополос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Массивная доска Coswick Кантри 1103-5229 Дуб Мускат однополосная">
                      <a:hlinkClick r:id="rId91" tooltip="&quot;Массивная доска Coswick Кантри 1103-5229 Дуб Мускат однополос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Кантри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Coswick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Кантри 1103-5229 Дуб Мускат однополосная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Coswick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4 486,27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85" name="Рисунок 85" descr="Массивная доска Green line Solid дуб Мурано">
              <a:hlinkClick xmlns:a="http://schemas.openxmlformats.org/drawingml/2006/main" r:id="rId93" tooltip="&quot;Массивная доска Green line Solid дуб Мура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Массивная доска Green line Solid дуб Мурано">
                      <a:hlinkClick r:id="rId93" tooltip="&quot;Массивная доска Green line Solid дуб Мура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Solid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Мурано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2 752,00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84" name="Рисунок 84" descr="Доска массивная Green line Solid дуб Сицилия">
              <a:hlinkClick xmlns:a="http://schemas.openxmlformats.org/drawingml/2006/main" r:id="rId95" tooltip="&quot;Доска массивная Green line Solid дуб Сицил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Доска массивная Green line Solid дуб Сицилия">
                      <a:hlinkClick r:id="rId95" tooltip="&quot;Доска массивная Green line Solid дуб Сицил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Доска массивная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Solid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Сицилия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2 752,00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83" name="Рисунок 83" descr="Доска массивная Green line Solid дуб Кьянти ">
              <a:hlinkClick xmlns:a="http://schemas.openxmlformats.org/drawingml/2006/main" r:id="rId97" tooltip="&quot;Доска массивная Green line Solid дуб Кьянти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Доска массивная Green line Solid дуб Кьянти ">
                      <a:hlinkClick r:id="rId97" tooltip="&quot;Доска массивная Green line Solid дуб Кьянти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Доска массивная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Solid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Кьянти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2 752,00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82" name="Рисунок 82" descr="Массивная доска Topwood Дуб Бронзовый">
              <a:hlinkClick xmlns:a="http://schemas.openxmlformats.org/drawingml/2006/main" r:id="rId99" tooltip="&quot;Массивная доска Topwood Дуб Бронзов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Массивная доска Topwood Дуб Бронзовый">
                      <a:hlinkClick r:id="rId99" tooltip="&quot;Массивная доска Topwood Дуб Бронзов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Topwood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Бронзовый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TOPWOOD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3 507,50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81" name="Рисунок 81" descr="Доска массивная Green Line Solid Дуб Неаполь">
              <a:hlinkClick xmlns:a="http://schemas.openxmlformats.org/drawingml/2006/main" r:id="rId101" tooltip="&quot;Доска массивная Green Line Solid Дуб Неапол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Доска массивная Green Line Solid Дуб Неаполь">
                      <a:hlinkClick r:id="rId101" tooltip="&quot;Доска массивная Green Line Solid Дуб Неапол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Доска массивная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Solid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Неаполь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Green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Line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2 752,00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80" name="Рисунок 80" descr="Инженерная доска Topwood Italian Original Дуб Ventotene масло">
              <a:hlinkClick xmlns:a="http://schemas.openxmlformats.org/drawingml/2006/main" r:id="rId103" tooltip="&quot;Инженерная доска Topwood Italian Original Дуб Ventotene масл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Инженерная доска Topwood Italian Original Дуб Ventotene масло">
                      <a:hlinkClick r:id="rId103" tooltip="&quot;Инженерная доска Topwood Italian Original Дуб Ventotene масл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Инженерная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Topwood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Italian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Original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Ventotene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масло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TOPWOOD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2 788,75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79" name="Рисунок 79" descr="Доска массивная Style Бамбук прессованный Whitewash 1830х130х12 мм лак">
              <a:hlinkClick xmlns:a="http://schemas.openxmlformats.org/drawingml/2006/main" r:id="rId105" tooltip="&quot;Доска массивная Style Бамбук прессованный Whitewash 1830х130х12 мм ла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Доска массивная Style Бамбук прессованный Whitewash 1830х130х12 мм лак">
                      <a:hlinkClick r:id="rId105" tooltip="&quot;Доска массивная Style Бамбук прессованный Whitewash 1830х130х12 мм ла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Доска массивная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Style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Бамбук прессованный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Whitewash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1830х130х12 мм лак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Style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5 002,76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78" name="Рисунок 78" descr="Массивная доска Parketoff Классика Дуб Мускат брашированный 1600х150х18 мм">
              <a:hlinkClick xmlns:a="http://schemas.openxmlformats.org/drawingml/2006/main" r:id="rId107" tooltip="&quot;Массивная доска Parketoff Классика Дуб Мускат брашированный 1600х150х18 м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Массивная доска Parketoff Классика Дуб Мускат брашированный 1600х150х18 мм">
                      <a:hlinkClick r:id="rId107" tooltip="&quot;Массивная доска Parketoff Классика Дуб Мускат брашированный 1600х150х18 м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Классика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Parketoff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Классика Дуб Мускат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брашированный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1600х150х18 мм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Parketoff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5 651,26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77" name="Рисунок 77" descr="Массивная доска Magestik Floor Дуб Коньяк 1500х125х18 мм">
              <a:hlinkClick xmlns:a="http://schemas.openxmlformats.org/drawingml/2006/main" r:id="rId109" tooltip="&quot;Массивная доска Magestik Floor Дуб Коньяк 1500х125х18 м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Массивная доска Magestik Floor Дуб Коньяк 1500х125х18 мм">
                      <a:hlinkClick r:id="rId109" tooltip="&quot;Массивная доска Magestik Floor Дуб Коньяк 1500х125х18 м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Magestik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Floor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Коньяк 1500х125х18 мм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Magestik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Floor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3 568,12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76" name="Рисунок 76" descr="Массивная доска Amber Wood Ясень Ваниль">
              <a:hlinkClick xmlns:a="http://schemas.openxmlformats.org/drawingml/2006/main" r:id="rId111" tooltip="&quot;Массивная доска Amber Wood Ясень Ванил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Массивная доска Amber Wood Ясень Ваниль">
                      <a:hlinkClick r:id="rId111" tooltip="&quot;Массивная доска Amber Wood Ясень Ванил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Amber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Ясень Ваниль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Amber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Wood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3 276,72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75" name="Рисунок 75" descr="Массивная доска Magestik Floor Орех Американский Натуральный 1820х90х18 мм">
              <a:hlinkClick xmlns:a="http://schemas.openxmlformats.org/drawingml/2006/main" r:id="rId113" tooltip="&quot;Массивная доска Magestik Floor Орех Американский Натуральный 1820х90х18 м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Массивная доска Magestik Floor Орех Американский Натуральный 1820х90х18 мм">
                      <a:hlinkClick r:id="rId113" tooltip="&quot;Массивная доска Magestik Floor Орех Американский Натуральный 1820х90х18 м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Magestik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Floor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Орех Американский Натуральный 1820х90х18 мм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Magestik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Floor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4 361,01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74" name="Рисунок 74" descr="Доска массивная Montblanc Дуб Ноче 500-1800х180х20 мм натуральное масло">
              <a:hlinkClick xmlns:a="http://schemas.openxmlformats.org/drawingml/2006/main" r:id="rId115" tooltip="&quot;Доска массивная Montblanc Дуб Ноче 500-1800х180х20 мм натуральное масл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Доска массивная Montblanc Дуб Ноче 500-1800х180х20 мм натуральное масло">
                      <a:hlinkClick r:id="rId115" tooltip="&quot;Доска массивная Montblanc Дуб Ноче 500-1800х180х20 мм натуральное масл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Доска массивная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Montblanc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Ноче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500-1800х180х20 мм натуральное масло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Montblanc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7 465,09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73" name="Рисунок 73" descr="Массивная доска Parketoff Экзотика Акация Селект Натуральный">
              <a:hlinkClick xmlns:a="http://schemas.openxmlformats.org/drawingml/2006/main" r:id="rId117" tooltip="&quot;Массивная доска Parketoff Экзотика Акация Селект Натураль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Массивная доска Parketoff Экзотика Акация Селект Натуральный">
                      <a:hlinkClick r:id="rId117" tooltip="&quot;Массивная доска Parketoff Экзотика Акация Селект Натураль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Экзотика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Parketoff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Экзотика Акация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Селект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Натуральный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Parketoff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7 782,07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72" name="Рисунок 72" descr="Массивная доска Magestik Floor Дуб Прованс брашированный">
              <a:hlinkClick xmlns:a="http://schemas.openxmlformats.org/drawingml/2006/main" r:id="rId119" tooltip="&quot;Массивная доска Magestik Floor Дуб Прованс браширован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Массивная доска Magestik Floor Дуб Прованс брашированный">
                      <a:hlinkClick r:id="rId119" tooltip="&quot;Массивная доска Magestik Floor Дуб Прованс браширован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Magestik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Floor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Прованс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брашированный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Magestik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Floor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3 568,15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71" name="Рисунок 71" descr="Массивная доска Parketoff Классика Бамбук Натуральный">
              <a:hlinkClick xmlns:a="http://schemas.openxmlformats.org/drawingml/2006/main" r:id="rId121" tooltip="&quot;Массивная доска Parketoff Классика Бамбук Натураль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Массивная доска Parketoff Классика Бамбук Натуральный">
                      <a:hlinkClick r:id="rId121" tooltip="&quot;Массивная доска Parketoff Классика Бамбук Натураль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Классика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Parketoff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Классика Бамбук Натуральный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Parketoff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2 964,60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70" name="Рисунок 70" descr="Массивная доска Amber Wood Ясень Светлый орех">
              <a:hlinkClick xmlns:a="http://schemas.openxmlformats.org/drawingml/2006/main" r:id="rId123" tooltip="&quot;Массивная доска Amber Wood Ясень Светлый оре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Массивная доска Amber Wood Ясень Светлый орех">
                      <a:hlinkClick r:id="rId123" tooltip="&quot;Массивная доска Amber Wood Ясень Светлый оре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Amber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Ясень Светлый орех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Amber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Wood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3 007,35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69" name="Рисунок 69" descr="Инженерная доска Topwood Italian Prime Дуб Capri масло">
              <a:hlinkClick xmlns:a="http://schemas.openxmlformats.org/drawingml/2006/main" r:id="rId125" tooltip="&quot;Инженерная доска Topwood Italian Prime Дуб Capri масл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Инженерная доска Topwood Italian Prime Дуб Capri масло">
                      <a:hlinkClick r:id="rId125" tooltip="&quot;Инженерная доска Topwood Italian Prime Дуб Capri масл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Инженерная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Topwood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Italian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Prime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Capri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масло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TOPWOOD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3 277,50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68" name="Рисунок 68" descr="Массивная доска Amber Wood Ясень Белая ночь">
              <a:hlinkClick xmlns:a="http://schemas.openxmlformats.org/drawingml/2006/main" r:id="rId127" tooltip="&quot;Массивная доска Amber Wood Ясень Белая ноч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Массивная доска Amber Wood Ясень Белая ночь">
                      <a:hlinkClick r:id="rId127" tooltip="&quot;Массивная доска Amber Wood Ясень Белая ноч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Amber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Ясень Белая ночь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Amber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Wood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3 341,91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67" name="Рисунок 67" descr="Массивная доска Topwood Дуб Старинный">
              <a:hlinkClick xmlns:a="http://schemas.openxmlformats.org/drawingml/2006/main" r:id="rId129" tooltip="&quot;Массивная доска Topwood Дуб Старин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Массивная доска Topwood Дуб Старинный">
                      <a:hlinkClick r:id="rId129" tooltip="&quot;Массивная доска Topwood Дуб Старин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Topwood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Старинный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TOPWOOD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3 507,50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66" name="Рисунок 66" descr="Массивная доска Topwood Дуб Бриз">
              <a:hlinkClick xmlns:a="http://schemas.openxmlformats.org/drawingml/2006/main" r:id="rId131" tooltip="&quot;Массивная доска Topwood Дуб Бриз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Массивная доска Topwood Дуб Бриз">
                      <a:hlinkClick r:id="rId131" tooltip="&quot;Массивная доска Topwood Дуб Бриз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Topwood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Бриз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TOPWOOD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3 507,50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65" name="Рисунок 65" descr="Массивная доска Parketoff Экзотика Акация состаренная">
              <a:hlinkClick xmlns:a="http://schemas.openxmlformats.org/drawingml/2006/main" r:id="rId133" tooltip="&quot;Массивная доска Parketoff Экзотика Акация состарен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Массивная доска Parketoff Экзотика Акация состаренная">
                      <a:hlinkClick r:id="rId133" tooltip="&quot;Массивная доска Parketoff Экзотика Акация состарен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Экзотика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Parketoff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Экзотика Акация состаренная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Parketoff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6 948,27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64" name="Рисунок 64" descr="Массивная доска Amber Wood Ясень Шоколад">
              <a:hlinkClick xmlns:a="http://schemas.openxmlformats.org/drawingml/2006/main" r:id="rId135" tooltip="&quot;Массивная доска Amber Wood Ясень Шокола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Массивная доска Amber Wood Ясень Шоколад">
                      <a:hlinkClick r:id="rId135" tooltip="&quot;Массивная доска Amber Wood Ясень Шокола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Amber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Ясень Шоколад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Amber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Wood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3 007,35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63" name="Рисунок 63" descr="Массивная доска Amber Wood Ясень Бесцветный">
              <a:hlinkClick xmlns:a="http://schemas.openxmlformats.org/drawingml/2006/main" r:id="rId137" tooltip="&quot;Массивная доска Amber Wood Ясень Бесцвет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Массивная доска Amber Wood Ясень Бесцветный">
                      <a:hlinkClick r:id="rId137" tooltip="&quot;Массивная доска Amber Wood Ясень Бесцвет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Amber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Ясень Бесцветный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Amber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Wood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3 268,11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62" name="Рисунок 62" descr="Массивная доска Amber Wood Ясень Коттедж">
              <a:hlinkClick xmlns:a="http://schemas.openxmlformats.org/drawingml/2006/main" r:id="rId139" tooltip="&quot;Массивная доска Amber Wood Ясень Коттедж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Массивная доска Amber Wood Ясень Коттедж">
                      <a:hlinkClick r:id="rId139" tooltip="&quot;Массивная доска Amber Wood Ясень Коттедж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Amber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Ясень Коттедж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Amber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Wood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3 276,72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61" name="Рисунок 61" descr="Массивная доска Topwood Дуб Нордик">
              <a:hlinkClick xmlns:a="http://schemas.openxmlformats.org/drawingml/2006/main" r:id="rId141" tooltip="&quot;Массивная доска Topwood Дуб Норд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Массивная доска Topwood Дуб Нордик">
                      <a:hlinkClick r:id="rId141" tooltip="&quot;Массивная доска Topwood Дуб Норд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Topwood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Нордик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TOPWOOD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3 507,50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60" name="Рисунок 60" descr="Массивная доска Cesar Parquet Дуб Ванилла структурированная">
              <a:hlinkClick xmlns:a="http://schemas.openxmlformats.org/drawingml/2006/main" r:id="rId143" tooltip="&quot;Массивная доска Cesar Parquet Дуб Ванилла структурирован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Массивная доска Cesar Parquet Дуб Ванилла структурированная">
                      <a:hlinkClick r:id="rId143" tooltip="&quot;Массивная доска Cesar Parquet Дуб Ванилла структурирован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Cesar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Parquet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Ванилла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структурированная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Cesar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Parquet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3 932,06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59" name="Рисунок 59" descr="Массивная доска Magestik Floor Мербау 910х122х18 мм">
              <a:hlinkClick xmlns:a="http://schemas.openxmlformats.org/drawingml/2006/main" r:id="rId145" tooltip="&quot;Массивная доска Magestik Floor Мербау 910х122х18 м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Массивная доска Magestik Floor Мербау 910х122х18 мм">
                      <a:hlinkClick r:id="rId145" tooltip="&quot;Массивная доска Magestik Floor Мербау 910х122х18 м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Magestik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Floor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Мербау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910х122х18 мм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Magestik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Floor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3 964,56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58" name="Рисунок 58" descr="Массивная доска Parketoff Декер Дуб Гранж Натуральный Средний">
              <a:hlinkClick xmlns:a="http://schemas.openxmlformats.org/drawingml/2006/main" r:id="rId147" tooltip="&quot;Массивная доска Parketoff Декер Дуб Гранж Натуральный Средни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Массивная доска Parketoff Декер Дуб Гранж Натуральный Средний">
                      <a:hlinkClick r:id="rId147" tooltip="&quot;Массивная доска Parketoff Декер Дуб Гранж Натуральный Средни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Deker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Parketoff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Декер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Гранж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Натуральный Средний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Parketoff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4 156,71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57" name="Рисунок 57" descr="Доска массивная Ashton Дуб Дакар">
              <a:hlinkClick xmlns:a="http://schemas.openxmlformats.org/drawingml/2006/main" r:id="rId149" tooltip="&quot;Доска массивная Ashton Дуб Дака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Доска массивная Ashton Дуб Дакар">
                      <a:hlinkClick r:id="rId149" tooltip="&quot;Доска массивная Ashton Дуб Дака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Доска массивная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Ashton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Дакар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Ashton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4 352,00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56" name="Рисунок 56" descr="Массивная доска Sherwood Дуб Антик Жемчуг">
              <a:hlinkClick xmlns:a="http://schemas.openxmlformats.org/drawingml/2006/main" r:id="rId151" tooltip="&quot;Массивная доска Sherwood Дуб Антик Жемчуг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Массивная доска Sherwood Дуб Антик Жемчуг">
                      <a:hlinkClick r:id="rId151" tooltip="&quot;Массивная доска Sherwood Дуб Антик Жемчуг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Sherwood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Антик Жемчуг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Sherwood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5 175,79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55" name="Рисунок 55" descr="Массивная доска Sherwood Дуб Антик Нордик">
              <a:hlinkClick xmlns:a="http://schemas.openxmlformats.org/drawingml/2006/main" r:id="rId153" tooltip="&quot;Массивная доска Sherwood Дуб Антик Норд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Массивная доска Sherwood Дуб Антик Нордик">
                      <a:hlinkClick r:id="rId153" tooltip="&quot;Массивная доска Sherwood Дуб Антик Норд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Массивная доска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Sherwood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Дуб Антик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Нордик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Sherwood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Массивная доска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5 175,79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16" name="Рисунок 116" descr="Паркет штучный Романовский Дуб Рустик 420х70х15 мм">
              <a:hlinkClick xmlns:a="http://schemas.openxmlformats.org/drawingml/2006/main" r:id="rId155" tooltip="&quot;Паркет штучный Романовский Дуб Рустик 420х70х15 м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Паркет штучный Романовский Дуб Рустик 420х70х15 мм">
                      <a:hlinkClick r:id="rId155" tooltip="&quot;Паркет штучный Романовский Дуб Рустик 420х70х15 м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 штучный Романовский Дуб Рустик 420х70х15 мм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Романовский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Штучный паркет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615,00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115" name="Рисунок 115" descr="Паркет штучный Sherwood Мироксилон">
              <a:hlinkClick xmlns:a="http://schemas.openxmlformats.org/drawingml/2006/main" r:id="rId157" tooltip="&quot;Паркет штучный Sherwood Мироксило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Паркет штучный Sherwood Мироксилон">
                      <a:hlinkClick r:id="rId157" tooltip="&quot;Паркет штучный Sherwood Мироксило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 штучный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Sherwood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Мироксилон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Sherwood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Штучный паркет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2 495,50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14" name="Рисунок 114" descr="Паркет штучный  Заря ШП Дуб Натур 420х70х15 мм">
              <a:hlinkClick xmlns:a="http://schemas.openxmlformats.org/drawingml/2006/main" r:id="rId159" tooltip="&quot;Паркет штучный  Заря ШП Дуб Натур 420х70х15 м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Паркет штучный  Заря ШП Дуб Натур 420х70х15 мм">
                      <a:hlinkClick r:id="rId159" tooltip="&quot;Паркет штучный  Заря ШП Дуб Натур 420х70х15 м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 штучный Заря ШП Дуб Натур 420х70х15 мм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Заря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Штучный паркет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1 995,00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13" name="Рисунок 113" descr="Паркет штучный Романовский Дуб Натур Люкс 280х70х15 мм">
              <a:hlinkClick xmlns:a="http://schemas.openxmlformats.org/drawingml/2006/main" r:id="rId161" tooltip="&quot;Паркет штучный Романовский Дуб Натур Люкс 280х70х15 м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Паркет штучный Романовский Дуб Натур Люкс 280х70х15 мм">
                      <a:hlinkClick r:id="rId161" tooltip="&quot;Паркет штучный Романовский Дуб Натур Люкс 280х70х15 м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 штучный Романовский Дуб Натур Люкс 280х70х15 мм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Романовский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Штучный паркет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676,50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12" name="Рисунок 112" descr="Паркет штучный Sherwood Мербау Темный">
              <a:hlinkClick xmlns:a="http://schemas.openxmlformats.org/drawingml/2006/main" r:id="rId163" tooltip="&quot;Паркет штучный Sherwood Мербау Тем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Паркет штучный Sherwood Мербау Темный">
                      <a:hlinkClick r:id="rId163" tooltip="&quot;Паркет штучный Sherwood Мербау Тем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 штучный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Sherwood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Мербау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Темный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Sherwood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Штучный паркет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1 925,10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111" name="Рисунок 111" descr="Паркет штучный Романовский Дуб Натур Люкс 420х70х15 мм">
              <a:hlinkClick xmlns:a="http://schemas.openxmlformats.org/drawingml/2006/main" r:id="rId165" tooltip="&quot;Паркет штучный Романовский Дуб Натур Люкс 420х70х15 м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Паркет штучный Романовский Дуб Натур Люкс 420х70х15 мм">
                      <a:hlinkClick r:id="rId165" tooltip="&quot;Паркет штучный Романовский Дуб Натур Люкс 420х70х15 м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 штучный Романовский Дуб Натур Люкс 420х70х15 мм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Романовский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Штучный паркет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922,50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10" name="Рисунок 110" descr="Паркет штучный Романовский Всесоюзный Дуб Натур 280х70х16 мм">
              <a:hlinkClick xmlns:a="http://schemas.openxmlformats.org/drawingml/2006/main" r:id="rId166" tooltip="&quot;Паркет штучный Романовский Всесоюзный Дуб Натур 280х70х16 м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Паркет штучный Романовский Всесоюзный Дуб Натур 280х70х16 мм">
                      <a:hlinkClick r:id="rId166" tooltip="&quot;Паркет штучный Романовский Всесоюзный Дуб Натур 280х70х16 м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 штучный Романовский Всесоюзный Дуб Натур 280х70х16 мм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Романовский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Штучный паркет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960,00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09" name="Рисунок 109" descr="Паркет штучный Заря ШП Дуб Рустик 420х70х15 мм">
              <a:hlinkClick xmlns:a="http://schemas.openxmlformats.org/drawingml/2006/main" r:id="rId168" tooltip="&quot;Паркет штучный Заря ШП Дуб Рустик 420х70х15 м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Паркет штучный Заря ШП Дуб Рустик 420х70х15 мм">
                      <a:hlinkClick r:id="rId168" tooltip="&quot;Паркет штучный Заря ШП Дуб Рустик 420х70х15 м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 штучный Заря ШП Дуб Рустик 420х70х15 мм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Заря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Штучный паркет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1 007,50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08" name="Рисунок 108" descr="Паркет штучный  Заря ШП Дуб Классик 420х70х15 мм">
              <a:hlinkClick xmlns:a="http://schemas.openxmlformats.org/drawingml/2006/main" r:id="rId170" tooltip="&quot;Паркет штучный  Заря ШП Дуб Классик 420х70х15 м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Паркет штучный  Заря ШП Дуб Классик 420х70х15 мм">
                      <a:hlinkClick r:id="rId170" tooltip="&quot;Паркет штучный  Заря ШП Дуб Классик 420х70х15 м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 штучный Заря ШП Дуб Классик 420х70х15 мм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Заря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Штучный паркет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1 367,50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107" name="Рисунок 107" descr="Паркет штучный Романовский Ясень 420х70х16 мм">
              <a:hlinkClick xmlns:a="http://schemas.openxmlformats.org/drawingml/2006/main" r:id="rId172" tooltip="&quot;Паркет штучный Романовский Ясень 420х70х16 м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Паркет штучный Романовский Ясень 420х70х16 мм">
                      <a:hlinkClick r:id="rId172" tooltip="&quot;Паркет штучный Романовский Ясень 420х70х16 м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 штучный Романовский Ясень 420х70х16 мм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Романовский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Штучный паркет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1 800,00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06" name="Рисунок 106" descr="Паркет штучный Романовский Мербау Темный 420х70х15 мм">
              <a:hlinkClick xmlns:a="http://schemas.openxmlformats.org/drawingml/2006/main" r:id="rId174" tooltip="&quot;Паркет штучный Романовский Мербау Темный 420х70х15 м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Паркет штучный Романовский Мербау Темный 420х70х15 мм">
                      <a:hlinkClick r:id="rId174" tooltip="&quot;Паркет штучный Романовский Мербау Темный 420х70х15 м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 штучный Романовский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Мербау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Темный 420х70х15 мм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Романовский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Штучный паркет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2 090,21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05" name="Рисунок 105" descr="Паркет штучный Романовский Дуб Натур Люкс 600х90х15 мм">
              <a:hlinkClick xmlns:a="http://schemas.openxmlformats.org/drawingml/2006/main" r:id="rId176" tooltip="&quot;Паркет штучный Романовский Дуб Натур Люкс 600х90х15 м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Паркет штучный Романовский Дуб Натур Люкс 600х90х15 мм">
                      <a:hlinkClick r:id="rId176" tooltip="&quot;Паркет штучный Романовский Дуб Натур Люкс 600х90х15 м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 штучный Романовский Дуб Натур Люкс 600х90х15 мм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Романовский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Штучный паркет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2 400,00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04" name="Рисунок 104" descr="1">
              <a:hlinkClick xmlns:a="http://schemas.openxmlformats.org/drawingml/2006/main" r:id="rId177" tooltip="&quot;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1">
                      <a:hlinkClick r:id="rId177" tooltip="&quot;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 штучный Романовский Дуб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Радиал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420х70х15 мм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Романовский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Штучный паркет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1 414,50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103" name="Рисунок 103" descr="Паркет штучный Романовский ДВ Мербау Темный 420х70х15 мм">
              <a:hlinkClick xmlns:a="http://schemas.openxmlformats.org/drawingml/2006/main" r:id="rId179" tooltip="&quot;Паркет штучный Романовский ДВ Мербау Темный 420х70х15 м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Паркет штучный Романовский ДВ Мербау Темный 420х70х15 мм">
                      <a:hlinkClick r:id="rId179" tooltip="&quot;Паркет штучный Романовский ДВ Мербау Темный 420х70х15 м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 штучный Романовский ДВ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Мербау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Темный 420х70х15 мм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Романовский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Штучный паркет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1 821,60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02" name="Рисунок 102" descr="Паркет штучный Sherwood Мербау Средний">
              <a:hlinkClick xmlns:a="http://schemas.openxmlformats.org/drawingml/2006/main" r:id="rId181" tooltip="&quot;Паркет штучный Sherwood Мербау Средни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Паркет штучный Sherwood Мербау Средний">
                      <a:hlinkClick r:id="rId181" tooltip="&quot;Паркет штучный Sherwood Мербау Средни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 штучный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Sherwood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Мербау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Средний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Sherwood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Штучный паркет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1 925,10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01" name="Рисунок 101" descr="Паркет штучный Sherwood Балау Средний">
              <a:hlinkClick xmlns:a="http://schemas.openxmlformats.org/drawingml/2006/main" r:id="rId183" tooltip="&quot;Паркет штучный Sherwood Балау Средни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Паркет штучный Sherwood Балау Средний">
                      <a:hlinkClick r:id="rId183" tooltip="&quot;Паркет штучный Sherwood Балау Средни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 штучный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Sherwood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Балау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Средний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Sherwood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Штучный паркет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1 925,10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00" name="Рисунок 100" descr="Паркет штучный Заря ШП Дуб Радиал 420х70х15 мм">
              <a:hlinkClick xmlns:a="http://schemas.openxmlformats.org/drawingml/2006/main" r:id="rId185" tooltip="&quot;Паркет штучный Заря ШП Дуб Радиал 420х70х15 м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Паркет штучный Заря ШП Дуб Радиал 420х70х15 мм">
                      <a:hlinkClick r:id="rId185" tooltip="&quot;Паркет штучный Заря ШП Дуб Радиал 420х70х15 м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Паркет штучный Заря ШП Дуб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Радиал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420х70х15 мм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Заря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Штучный паркет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3 125,00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156" name="Рисунок 156" descr="Пробковое покрытие Wicanders Eco Cork Character NA 22 017">
              <a:hlinkClick xmlns:a="http://schemas.openxmlformats.org/drawingml/2006/main" r:id="rId187" tooltip="&quot;Пробковое покрытие Wicanders Eco Cork Character NA 22 0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Пробковое покрытие Wicanders Eco Cork Character NA 22 017">
                      <a:hlinkClick r:id="rId187" tooltip="&quot;Пробковое покрытие Wicanders Eco Cork Character NA 22 0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Eco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Eco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Character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NA 22 017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1 345,50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55" name="Рисунок 155" descr="Пробковое покрытие Wicanders Eco Cork Rustic EN 15 003">
              <a:hlinkClick xmlns:a="http://schemas.openxmlformats.org/drawingml/2006/main" r:id="rId189" tooltip="&quot;Пробковое покрытие Wicanders Eco Cork Rustic EN 15 00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Пробковое покрытие Wicanders Eco Cork Rustic EN 15 003">
                      <a:hlinkClick r:id="rId189" tooltip="&quot;Пробковое покрытие Wicanders Eco Cork Rustic EN 15 00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Eco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Eco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Rustic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EN 15 003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1 405,88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54" name="Рисунок 154" descr="Пробковое покрытие Aberhof Basic BLV3006  Lunar 905x295 мм замковое ">
              <a:hlinkClick xmlns:a="http://schemas.openxmlformats.org/drawingml/2006/main" r:id="rId191" tooltip="&quot;Пробковое покрытие Aberhof Basic BLV3006  Lunar 905x295 мм замковое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Пробковое покрытие Aberhof Basic BLV3006  Lunar 905x295 мм замковое ">
                      <a:hlinkClick r:id="rId191" tooltip="&quot;Пробковое покрытие Aberhof Basic BLV3006  Lunar 905x295 мм замковое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Basic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Basic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BLV3006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Lunar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905x295 мм замковое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1 851,60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53" name="Рисунок 153" descr="Пробковое покрытие Wicanders Cork Parquet Dawn RN 13 001">
              <a:hlinkClick xmlns:a="http://schemas.openxmlformats.org/drawingml/2006/main" r:id="rId193" tooltip="&quot;Пробковое покрытие Wicanders Cork Parquet Dawn RN 13 00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Пробковое покрытие Wicanders Cork Parquet Dawn RN 13 001">
                      <a:hlinkClick r:id="rId193" tooltip="&quot;Пробковое покрытие Wicanders Cork Parquet Dawn RN 13 00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Parquet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Parquet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Dawn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RN 13 001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1 155,75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152" name="Рисунок 152" descr="Пробковое покрытие Wicanders Eco Cork Plaza EN 16 005">
              <a:hlinkClick xmlns:a="http://schemas.openxmlformats.org/drawingml/2006/main" r:id="rId195" tooltip="&quot;Пробковое покрытие Wicanders Eco Cork Plaza EN 16 00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Пробковое покрытие Wicanders Eco Cork Plaza EN 16 005">
                      <a:hlinkClick r:id="rId195" tooltip="&quot;Пробковое покрытие Wicanders Eco Cork Plaza EN 16 00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Eco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Eco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Plaza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EN 16 005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1 578,37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51" name="Рисунок 151" descr="Пробковое покрытие Wicanders Cork Parquet Rustic RN 15 001">
              <a:hlinkClick xmlns:a="http://schemas.openxmlformats.org/drawingml/2006/main" r:id="rId197" tooltip="&quot;Пробковое покрытие Wicanders Cork Parquet Rustic RN 15 00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Пробковое покрытие Wicanders Cork Parquet Rustic RN 15 001">
                      <a:hlinkClick r:id="rId197" tooltip="&quot;Пробковое покрытие Wicanders Cork Parquet Rustic RN 15 00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Parquet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Parquet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Rustic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RN 15 001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1 121,25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50" name="Рисунок 150" descr="Пробковое покрытие Aberhof Exclusive BJ22016  Relic  905x295 мм замковое соединение ">
              <a:hlinkClick xmlns:a="http://schemas.openxmlformats.org/drawingml/2006/main" r:id="rId199" tooltip="&quot;Пробковое покрытие Aberhof Exclusive BJ22016  Relic  905x295 мм замковое соединение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Пробковое покрытие Aberhof Exclusive BJ22016  Relic  905x295 мм замковое соединение ">
                      <a:hlinkClick r:id="rId199" tooltip="&quot;Пробковое покрытие Aberhof Exclusive BJ22016  Relic  905x295 мм замковое соединение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Exclusive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Exclusive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BJ22016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Relic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905x295 мм замковое соединение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2 340,00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49" name="Рисунок 149" descr="Пробковое покрытие Wicanders Personality Moonlight P 901 003">
              <a:hlinkClick xmlns:a="http://schemas.openxmlformats.org/drawingml/2006/main" r:id="rId201" tooltip="&quot;Пробковое покрытие Wicanders Personality Moonlight P 901 00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Пробковое покрытие Wicanders Personality Moonlight P 901 003">
                      <a:hlinkClick r:id="rId201" tooltip="&quot;Пробковое покрытие Wicanders Personality Moonlight P 901 00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Personality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Personality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Moonlight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P 901 003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2 087,25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148" name="Рисунок 148" descr="Пробковое покрытие Wicanders Identity Chestnut WRT I 832 002">
              <a:hlinkClick xmlns:a="http://schemas.openxmlformats.org/drawingml/2006/main" r:id="rId203" tooltip="&quot;Пробковое покрытие Wicanders Identity Chestnut WRT I 832 00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Пробковое покрытие Wicanders Identity Chestnut WRT I 832 002">
                      <a:hlinkClick r:id="rId203" tooltip="&quot;Пробковое покрытие Wicanders Identity Chestnut WRT I 832 00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Identity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WRT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Identity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Chestnut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WRT I 832 002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2 251,13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47" name="Рисунок 147" descr="Пробковое покрытие Wicanders Cork Parquet Character RN 16 001">
              <a:hlinkClick xmlns:a="http://schemas.openxmlformats.org/drawingml/2006/main" r:id="rId205" tooltip="&quot;Пробковое покрытие Wicanders Cork Parquet Character RN 16 00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Пробковое покрытие Wicanders Cork Parquet Character RN 16 001">
                      <a:hlinkClick r:id="rId205" tooltip="&quot;Пробковое покрытие Wicanders Cork Parquet Character RN 16 00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Parquet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Parquet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Character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RN 16 001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1 155,75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46" name="Рисунок 146" descr="Пробковое покрытие MJO Cork Klik Goa">
              <a:hlinkClick xmlns:a="http://schemas.openxmlformats.org/drawingml/2006/main" r:id="rId207" tooltip="&quot;Пробковое покрытие MJO Cork Klik Go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Пробковое покрытие MJO Cork Klik Goa">
                      <a:hlinkClick r:id="rId207" tooltip="&quot;Пробковое покрытие MJO Cork Klik Go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MJO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Klik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Goa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MJO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2 354,40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45" name="Рисунок 145" descr="Пробковое покрытие Wicanders Cork Parquet Symphony RN 20 001">
              <a:hlinkClick xmlns:a="http://schemas.openxmlformats.org/drawingml/2006/main" r:id="rId209" tooltip="&quot;Пробковое покрытие Wicanders Cork Parquet Symphony RN 20 00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Пробковое покрытие Wicanders Cork Parquet Symphony RN 20 001">
                      <a:hlinkClick r:id="rId209" tooltip="&quot;Пробковое покрытие Wicanders Cork Parquet Symphony RN 20 00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Parquet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Parquet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Symphony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RN 20 001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1 155,75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144" name="Рисунок 144" descr="Пробковое покрытие Wicanders Identity Silver WRT I 803 002">
              <a:hlinkClick xmlns:a="http://schemas.openxmlformats.org/drawingml/2006/main" r:id="rId211" tooltip="&quot;Пробковое покрытие Wicanders Identity Silver WRT I 803 00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Пробковое покрытие Wicanders Identity Silver WRT I 803 002">
                      <a:hlinkClick r:id="rId211" tooltip="&quot;Пробковое покрытие Wicanders Identity Silver WRT I 803 00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Identity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WRT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Identity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Silver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WRT I 803 002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2 251,13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43" name="Рисунок 143" descr="Пробковое покрытие Wicanders Eco Cork Accent DN 17 002">
              <a:hlinkClick xmlns:a="http://schemas.openxmlformats.org/drawingml/2006/main" r:id="rId213" tooltip="&quot;Пробковое покрытие Wicanders Eco Cork Accent DN 17 00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Пробковое покрытие Wicanders Eco Cork Accent DN 17 002">
                      <a:hlinkClick r:id="rId213" tooltip="&quot;Пробковое покрытие Wicanders Eco Cork Accent DN 17 00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Eco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Eco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Accent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DN 17 002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1 742,25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42" name="Рисунок 142" descr="Пробковое покрытие Aberhof Basic BLV0008 Desert 905x295 мм замковое ">
              <a:hlinkClick xmlns:a="http://schemas.openxmlformats.org/drawingml/2006/main" r:id="rId215" tooltip="&quot;Пробковое покрытие Aberhof Basic BLV0008 Desert 905x295 мм замковое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Пробковое покрытие Aberhof Basic BLV0008 Desert 905x295 мм замковое ">
                      <a:hlinkClick r:id="rId215" tooltip="&quot;Пробковое покрытие Aberhof Basic BLV0008 Desert 905x295 мм замковое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Basic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BLV0008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Desert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905x295 мм замковое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1 812,00 руб./</w:t>
      </w:r>
      <w:proofErr w:type="spellStart"/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41" name="Рисунок 141" descr="Пробковое покрытие Wicanders Cork Parquet Shell RN 14 002">
              <a:hlinkClick xmlns:a="http://schemas.openxmlformats.org/drawingml/2006/main" r:id="rId217" tooltip="&quot;Пробковое покрытие Wicanders Cork Parquet Shell RN 14 00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Пробковое покрытие Wicanders Cork Parquet Shell RN 14 002">
                      <a:hlinkClick r:id="rId217" tooltip="&quot;Пробковое покрытие Wicanders Cork Parquet Shell RN 14 00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Parquet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Parquet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Shell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RN 14 002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1 155,75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140" name="Рисунок 140" descr="Пробковое покрытие MJO Cork Klik Urban Creme">
              <a:hlinkClick xmlns:a="http://schemas.openxmlformats.org/drawingml/2006/main" r:id="rId219" tooltip="&quot;Пробковое покрытие MJO Cork Klik Urban Cre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Пробковое покрытие MJO Cork Klik Urban Creme">
                      <a:hlinkClick r:id="rId219" tooltip="&quot;Пробковое покрытие MJO Cork Klik Urban Cre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MJO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Klik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Urban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Creme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MJO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1 491,60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39" name="Рисунок 139" descr="Пробковое покрытие Wicanders Eco Cork Plaza EN 16 004">
              <a:hlinkClick xmlns:a="http://schemas.openxmlformats.org/drawingml/2006/main" r:id="rId221" tooltip="&quot;Пробковое покрытие Wicanders Eco Cork Plaza EN 16 00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Пробковое покрытие Wicanders Eco Cork Plaza EN 16 004">
                      <a:hlinkClick r:id="rId221" tooltip="&quot;Пробковое покрытие Wicanders Eco Cork Plaza EN 16 00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Eco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Eco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Plaza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EN 16 004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1 647,37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38" name="Рисунок 138" descr="Пробковое покрытие Wicanders Scandia  BL 19 015 Plank Ochre 905х140 мм замковое соединение">
              <a:hlinkClick xmlns:a="http://schemas.openxmlformats.org/drawingml/2006/main" r:id="rId223" tooltip="&quot;Пробковое покрытие Wicanders Scandia  BL 19 015 Plank Ochre 905х140 мм замковое соедине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Пробковое покрытие Wicanders Scandia  BL 19 015 Plank Ochre 905х140 мм замковое соединение">
                      <a:hlinkClick r:id="rId223" tooltip="&quot;Пробковое покрытие Wicanders Scandia  BL 19 015 Plank Ochre 905х140 мм замковое соедине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Scandia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Scandia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BL 19 015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Plank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Ochre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905х140 мм замковое соединение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2 173,50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37" name="Рисунок 137" descr="Покрытие пробковое Aberhof Exclusive BLD4002 Burl Honey 905x295 мм замковое соединение">
              <a:hlinkClick xmlns:a="http://schemas.openxmlformats.org/drawingml/2006/main" r:id="rId225" tooltip="&quot;Покрытие пробковое Aberhof Exclusive BLD4002 Burl Honey 905x295 мм замковое соедине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Покрытие пробковое Aberhof Exclusive BLD4002 Burl Honey 905x295 мм замковое соединение">
                      <a:hlinkClick r:id="rId225" tooltip="&quot;Покрытие пробковое Aberhof Exclusive BLD4002 Burl Honey 905x295 мм замковое соедине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Покрытие пробковое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Exclusive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BLD4002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Burl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Honey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905x295 мм замковое соединение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2 378,40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136" name="Рисунок 136" descr="Пробковое покрытие Wicanders Cork Parquet Accent RN 17 001">
              <a:hlinkClick xmlns:a="http://schemas.openxmlformats.org/drawingml/2006/main" r:id="rId226" tooltip="&quot;Пробковое покрытие Wicanders Cork Parquet Accent RN 17 00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Пробковое покрытие Wicanders Cork Parquet Accent RN 17 001">
                      <a:hlinkClick r:id="rId226" tooltip="&quot;Пробковое покрытие Wicanders Cork Parquet Accent RN 17 00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Parquet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Parquet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Accent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RN 17 001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1 155,75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35" name="Рисунок 135" descr="Пробковое покрытие Wicanders Personality Eden P 906 003">
              <a:hlinkClick xmlns:a="http://schemas.openxmlformats.org/drawingml/2006/main" r:id="rId228" tooltip="&quot;Пробковое покрытие Wicanders Personality Eden P 906 00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Пробковое покрытие Wicanders Personality Eden P 906 003">
                      <a:hlinkClick r:id="rId228" tooltip="&quot;Пробковое покрытие Wicanders Personality Eden P 906 00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Personality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Personality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Eden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P 906 003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2 087,25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34" name="Рисунок 134" descr="Пробковое покрытие Wicanders Cork Parquet Rhapsody RN 12 002">
              <a:hlinkClick xmlns:a="http://schemas.openxmlformats.org/drawingml/2006/main" r:id="rId230" tooltip="&quot;Пробковое покрытие Wicanders Cork Parquet Rhapsody RN 12 00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Пробковое покрытие Wicanders Cork Parquet Rhapsody RN 12 002">
                      <a:hlinkClick r:id="rId230" tooltip="&quot;Пробковое покрытие Wicanders Cork Parquet Rhapsody RN 12 00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Parquet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Parquet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Rhapsody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RN 12 002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1 155,75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33" name="Рисунок 133" descr="Пробковое покрытие Wicanders Cork Parquet Harmony RN 11 002">
              <a:hlinkClick xmlns:a="http://schemas.openxmlformats.org/drawingml/2006/main" r:id="rId232" tooltip="&quot;Пробковое покрытие Wicanders Cork Parquet Harmony RN 11 00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Пробковое покрытие Wicanders Cork Parquet Harmony RN 11 002">
                      <a:hlinkClick r:id="rId232" tooltip="&quot;Пробковое покрытие Wicanders Cork Parquet Harmony RN 11 00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Parquet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Parquet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Harmony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RN 11 002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1 293,75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132" name="Рисунок 132" descr="Пробковое покрытие Wicanders Originals WRT Shell O 824 003">
              <a:hlinkClick xmlns:a="http://schemas.openxmlformats.org/drawingml/2006/main" r:id="rId234" tooltip="&quot;Пробковое покрытие Wicanders Originals WRT Shell O 824 00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Пробковое покрытие Wicanders Originals WRT Shell O 824 003">
                      <a:hlinkClick r:id="rId234" tooltip="&quot;Пробковое покрытие Wicanders Originals WRT Shell O 824 00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Originals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WRT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Originals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WRT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Shell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O 824 003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2 018,25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31" name="Рисунок 131" descr="Пробковое покрытие Aberhof  Basic BJ21070 Grace 905x295 мм замковое ">
              <a:hlinkClick xmlns:a="http://schemas.openxmlformats.org/drawingml/2006/main" r:id="rId236" tooltip="&quot;Пробковое покрытие Aberhof  Basic BJ21070 Grace 905x295 мм замковое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Пробковое покрытие Aberhof  Basic BJ21070 Grace 905x295 мм замковое ">
                      <a:hlinkClick r:id="rId236" tooltip="&quot;Пробковое покрытие Aberhof  Basic BJ21070 Grace 905x295 мм замковое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Basic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BJ21070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Grace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905x295 мм замковое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2 054,40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30" name="Рисунок 130" descr="Пробковое покрытие Wicanders Personality Champagne P 905 003">
              <a:hlinkClick xmlns:a="http://schemas.openxmlformats.org/drawingml/2006/main" r:id="rId238" tooltip="&quot;Пробковое покрытие Wicanders Personality Champagne P 905 00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Пробковое покрытие Wicanders Personality Champagne P 905 003">
                      <a:hlinkClick r:id="rId238" tooltip="&quot;Пробковое покрытие Wicanders Personality Champagne P 905 00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Personality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Personality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Champagne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P 905 003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2 087,25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29" name="Рисунок 129" descr="Пробковое покрытие Wicanders Identity Moonlight I 901 002">
              <a:hlinkClick xmlns:a="http://schemas.openxmlformats.org/drawingml/2006/main" r:id="rId240" tooltip="&quot;Пробковое покрытие Wicanders Identity Moonlight I 901 00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Пробковое покрытие Wicanders Identity Moonlight I 901 002">
                      <a:hlinkClick r:id="rId240" tooltip="&quot;Пробковое покрытие Wicanders Identity Moonlight I 901 00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Identity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Identity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Moonlight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I 901 002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2 147,63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128" name="Рисунок 128" descr="Пробковое покрытие Wicanders Character Terra WRT Q 837 001">
              <a:hlinkClick xmlns:a="http://schemas.openxmlformats.org/drawingml/2006/main" r:id="rId242" tooltip="&quot;Пробковое покрытие Wicanders Character Terra WRT Q 837 00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Пробковое покрытие Wicanders Character Terra WRT Q 837 001">
                      <a:hlinkClick r:id="rId242" tooltip="&quot;Пробковое покрытие Wicanders Character Terra WRT Q 837 00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Character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WRT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Character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Terra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WRT Q 837 001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2 294,25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27" name="Рисунок 127" descr="Пробковое покрытие MJO Cork Klik Laos">
              <a:hlinkClick xmlns:a="http://schemas.openxmlformats.org/drawingml/2006/main" r:id="rId244" tooltip="&quot;Пробковое покрытие MJO Cork Klik Lao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Пробковое покрытие MJO Cork Klik Laos">
                      <a:hlinkClick r:id="rId244" tooltip="&quot;Пробковое покрытие MJO Cork Klik Lao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MJO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Klik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Laos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MJO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2 354,40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26" name="Рисунок 126" descr="Пробковое покрытие Aberhof Exclusive BL17009 Burl Pure 905x295 мм замковое соединение ">
              <a:hlinkClick xmlns:a="http://schemas.openxmlformats.org/drawingml/2006/main" r:id="rId246" tooltip="&quot;Пробковое покрытие Aberhof Exclusive BL17009 Burl Pure 905x295 мм замковое соединение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Пробковое покрытие Aberhof Exclusive BL17009 Burl Pure 905x295 мм замковое соединение ">
                      <a:hlinkClick r:id="rId246" tooltip="&quot;Пробковое покрытие Aberhof Exclusive BL17009 Burl Pure 905x295 мм замковое соединение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Exclusive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Exclusive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BL17009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Burl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Pure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905x295 мм замковое соединение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2 378,40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25" name="Рисунок 125" descr="Пробковое покрытие Aberhof Exclusive BL69014 Casta Russet  905x295 мм замковое соединение ">
              <a:hlinkClick xmlns:a="http://schemas.openxmlformats.org/drawingml/2006/main" r:id="rId248" tooltip="&quot;Пробковое покрытие Aberhof Exclusive BL69014 Casta Russet  905x295 мм замковое соединение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Пробковое покрытие Aberhof Exclusive BL69014 Casta Russet  905x295 мм замковое соединение ">
                      <a:hlinkClick r:id="rId248" tooltip="&quot;Пробковое покрытие Aberhof Exclusive BL69014 Casta Russet  905x295 мм замковое соединение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Exclusive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Exclusive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BL69014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Casta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Russet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905x295 мм замковое соединение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2 378,40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124" name="Рисунок 124" descr="Пробковое покрытие MJO Cork Klik Urban">
              <a:hlinkClick xmlns:a="http://schemas.openxmlformats.org/drawingml/2006/main" r:id="rId250" tooltip="&quot;Пробковое покрытие MJO Cork Klik Urba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Пробковое покрытие MJO Cork Klik Urban">
                      <a:hlinkClick r:id="rId250" tooltip="&quot;Пробковое покрытие MJO Cork Klik Urba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MJO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Klik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Urban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MJO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1 491,60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23" name="Рисунок 123" descr="Пробковое покрытие Aberhof Basic BLX1009 Solar 905x295 мм замковое ">
              <a:hlinkClick xmlns:a="http://schemas.openxmlformats.org/drawingml/2006/main" r:id="rId252" tooltip="&quot;Пробковое покрытие Aberhof Basic BLX1009 Solar 905x295 мм замковое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Пробковое покрытие Aberhof Basic BLX1009 Solar 905x295 мм замковое ">
                      <a:hlinkClick r:id="rId252" tooltip="&quot;Пробковое покрытие Aberhof Basic BLX1009 Solar 905x295 мм замковое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Basic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BLX1009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Solar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905x295 мм замковое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1 975,20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22" name="Рисунок 122" descr="Пробковое покрытие Wicanders Personality Timide P 902 003">
              <a:hlinkClick xmlns:a="http://schemas.openxmlformats.org/drawingml/2006/main" r:id="rId254" tooltip="&quot;Пробковое покрытие Wicanders Personality Timide P 902 00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Пробковое покрытие Wicanders Personality Timide P 902 003">
                      <a:hlinkClick r:id="rId254" tooltip="&quot;Пробковое покрытие Wicanders Personality Timide P 902 00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Personality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Personality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Timide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P 902 003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2 087,25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21" name="Рисунок 121" descr="Пробковое покрытие Aberhof Exclusive BJ24038 Quest   905x295 мм замковое соединение ">
              <a:hlinkClick xmlns:a="http://schemas.openxmlformats.org/drawingml/2006/main" r:id="rId256" tooltip="&quot;Пробковое покрытие Aberhof Exclusive BJ24038 Quest   905x295 мм замковое соединение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Пробковое покрытие Aberhof Exclusive BJ24038 Quest   905x295 мм замковое соединение ">
                      <a:hlinkClick r:id="rId256" tooltip="&quot;Пробковое покрытие Aberhof Exclusive BJ24038 Quest   905x295 мм замковое соединение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Exclusive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Exclusive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BJ24038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Quest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905x295 мм замковое соединение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Aberhof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2 134,80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289050" cy="1289050"/>
            <wp:effectExtent l="0" t="0" r="6350" b="6350"/>
            <wp:docPr id="120" name="Рисунок 120" descr="Пробковое покрытие Wicanders Nuances Cotone N 902 002">
              <a:hlinkClick xmlns:a="http://schemas.openxmlformats.org/drawingml/2006/main" r:id="rId258" tooltip="&quot;Пробковое покрытие Wicanders Nuances Cotone N 902 00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Пробковое покрытие Wicanders Nuances Cotone N 902 002">
                      <a:hlinkClick r:id="rId258" tooltip="&quot;Пробковое покрытие Wicanders Nuances Cotone N 902 00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Nuances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Nuances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Cotone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N 902 002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2 156,25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19" name="Рисунок 119" descr="Пробковое покрытие Wicanders Scandia Plank Shade BLD 3006">
              <a:hlinkClick xmlns:a="http://schemas.openxmlformats.org/drawingml/2006/main" r:id="rId260" tooltip="&quot;Пробковое покрытие Wicanders Scandia Plank Shade BLD 300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Пробковое покрытие Wicanders Scandia Plank Shade BLD 3006">
                      <a:hlinkClick r:id="rId260" tooltip="&quot;Пробковое покрытие Wicanders Scandia Plank Shade BLD 300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Scandia</w:t>
      </w:r>
      <w:proofErr w:type="spellEnd"/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Scandia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Plank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Shade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BLD 3006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2 173,50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18" name="Рисунок 118" descr="Пробковое покрытие Wicanders Identity Moonlight WRT I 801 002">
              <a:hlinkClick xmlns:a="http://schemas.openxmlformats.org/drawingml/2006/main" r:id="rId262" tooltip="&quot;Пробковое покрытие Wicanders Identity Moonlight WRT I 801 00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Пробковое покрытие Wicanders Identity Moonlight WRT I 801 002">
                      <a:hlinkClick r:id="rId262" tooltip="&quot;Пробковое покрытие Wicanders Identity Moonlight WRT I 801 00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Коллекция: 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Identity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WRT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Identity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Moonlight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WRT I 801 002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Wicanders</w:t>
      </w:r>
      <w:proofErr w:type="spell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2 251,13 руб./м</w:t>
      </w:r>
      <w:proofErr w:type="gramStart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35C" w:rsidRPr="0026135C" w:rsidRDefault="0026135C" w:rsidP="002613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89050" cy="1289050"/>
            <wp:effectExtent l="0" t="0" r="6350" b="6350"/>
            <wp:docPr id="117" name="Рисунок 117" descr="Пробковое покрытие MJO Cork Klik Belize Red">
              <a:hlinkClick xmlns:a="http://schemas.openxmlformats.org/drawingml/2006/main" r:id="rId264" tooltip="&quot;Пробковое покрытие MJO Cork Klik Belize Re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Пробковое покрытие MJO Cork Klik Belize Red">
                      <a:hlinkClick r:id="rId264" tooltip="&quot;Пробковое покрытие MJO Cork Klik Belize Re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Пробковое покрытие MJO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Cork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Klik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Belize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Red</w:t>
      </w:r>
      <w:proofErr w:type="spellEnd"/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Бренд: </w:t>
      </w:r>
      <w:r w:rsidRPr="0026135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MJO</w:t>
      </w: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Пробковое покрытие </w:t>
      </w:r>
    </w:p>
    <w:p w:rsidR="0026135C" w:rsidRPr="0026135C" w:rsidRDefault="0026135C" w:rsidP="002613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2 275,20 руб./м2 </w:t>
      </w:r>
    </w:p>
    <w:p w:rsidR="00B12D03" w:rsidRDefault="00B12D03">
      <w:bookmarkStart w:id="0" w:name="_GoBack"/>
      <w:bookmarkEnd w:id="0"/>
    </w:p>
    <w:sectPr w:rsidR="00B12D03" w:rsidSect="003A3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C0D4E"/>
    <w:multiLevelType w:val="multilevel"/>
    <w:tmpl w:val="3DBA7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891203"/>
    <w:multiLevelType w:val="multilevel"/>
    <w:tmpl w:val="6F849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C606F5"/>
    <w:multiLevelType w:val="multilevel"/>
    <w:tmpl w:val="14264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1557F5"/>
    <w:multiLevelType w:val="multilevel"/>
    <w:tmpl w:val="4A9EE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C132D5"/>
    <w:multiLevelType w:val="multilevel"/>
    <w:tmpl w:val="9B30E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A42F7B"/>
    <w:multiLevelType w:val="multilevel"/>
    <w:tmpl w:val="8FEE2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6B203E"/>
    <w:multiLevelType w:val="multilevel"/>
    <w:tmpl w:val="5FD27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F96320"/>
    <w:multiLevelType w:val="multilevel"/>
    <w:tmpl w:val="278EC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4B431B"/>
    <w:multiLevelType w:val="multilevel"/>
    <w:tmpl w:val="34EED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7A2662"/>
    <w:multiLevelType w:val="multilevel"/>
    <w:tmpl w:val="63702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E116EE"/>
    <w:multiLevelType w:val="multilevel"/>
    <w:tmpl w:val="D44E2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6A1866"/>
    <w:multiLevelType w:val="multilevel"/>
    <w:tmpl w:val="66C40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46133F"/>
    <w:multiLevelType w:val="multilevel"/>
    <w:tmpl w:val="0D76B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E97D1C"/>
    <w:multiLevelType w:val="multilevel"/>
    <w:tmpl w:val="F042A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F30474"/>
    <w:multiLevelType w:val="multilevel"/>
    <w:tmpl w:val="EC065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A24F65"/>
    <w:multiLevelType w:val="multilevel"/>
    <w:tmpl w:val="2C180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B7474C"/>
    <w:multiLevelType w:val="multilevel"/>
    <w:tmpl w:val="0090E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7F58D9"/>
    <w:multiLevelType w:val="multilevel"/>
    <w:tmpl w:val="6FA81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C1051C"/>
    <w:multiLevelType w:val="multilevel"/>
    <w:tmpl w:val="42A8B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E6620C"/>
    <w:multiLevelType w:val="multilevel"/>
    <w:tmpl w:val="4BC8C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2F76A6F"/>
    <w:multiLevelType w:val="multilevel"/>
    <w:tmpl w:val="DAA0C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347F06"/>
    <w:multiLevelType w:val="multilevel"/>
    <w:tmpl w:val="D9A41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705257"/>
    <w:multiLevelType w:val="multilevel"/>
    <w:tmpl w:val="44C0F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161635"/>
    <w:multiLevelType w:val="multilevel"/>
    <w:tmpl w:val="2E305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17"/>
  </w:num>
  <w:num w:numId="5">
    <w:abstractNumId w:val="6"/>
  </w:num>
  <w:num w:numId="6">
    <w:abstractNumId w:val="22"/>
  </w:num>
  <w:num w:numId="7">
    <w:abstractNumId w:val="19"/>
  </w:num>
  <w:num w:numId="8">
    <w:abstractNumId w:val="2"/>
  </w:num>
  <w:num w:numId="9">
    <w:abstractNumId w:val="10"/>
  </w:num>
  <w:num w:numId="10">
    <w:abstractNumId w:val="12"/>
  </w:num>
  <w:num w:numId="11">
    <w:abstractNumId w:val="7"/>
  </w:num>
  <w:num w:numId="12">
    <w:abstractNumId w:val="21"/>
  </w:num>
  <w:num w:numId="13">
    <w:abstractNumId w:val="1"/>
  </w:num>
  <w:num w:numId="14">
    <w:abstractNumId w:val="9"/>
  </w:num>
  <w:num w:numId="15">
    <w:abstractNumId w:val="18"/>
  </w:num>
  <w:num w:numId="16">
    <w:abstractNumId w:val="8"/>
  </w:num>
  <w:num w:numId="17">
    <w:abstractNumId w:val="20"/>
  </w:num>
  <w:num w:numId="18">
    <w:abstractNumId w:val="13"/>
  </w:num>
  <w:num w:numId="19">
    <w:abstractNumId w:val="16"/>
  </w:num>
  <w:num w:numId="20">
    <w:abstractNumId w:val="23"/>
  </w:num>
  <w:num w:numId="21">
    <w:abstractNumId w:val="11"/>
  </w:num>
  <w:num w:numId="22">
    <w:abstractNumId w:val="4"/>
  </w:num>
  <w:num w:numId="23">
    <w:abstractNumId w:val="3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135C"/>
    <w:rsid w:val="0002448E"/>
    <w:rsid w:val="000253A6"/>
    <w:rsid w:val="00034010"/>
    <w:rsid w:val="00034EBA"/>
    <w:rsid w:val="00046A0B"/>
    <w:rsid w:val="00056C82"/>
    <w:rsid w:val="00065799"/>
    <w:rsid w:val="00072FE3"/>
    <w:rsid w:val="000761F9"/>
    <w:rsid w:val="00076437"/>
    <w:rsid w:val="00092926"/>
    <w:rsid w:val="00094F32"/>
    <w:rsid w:val="00096C81"/>
    <w:rsid w:val="000B7976"/>
    <w:rsid w:val="000D6ED1"/>
    <w:rsid w:val="00106D47"/>
    <w:rsid w:val="00115EB4"/>
    <w:rsid w:val="001316C3"/>
    <w:rsid w:val="00141980"/>
    <w:rsid w:val="001436E1"/>
    <w:rsid w:val="001604E7"/>
    <w:rsid w:val="00172E9E"/>
    <w:rsid w:val="0018499B"/>
    <w:rsid w:val="0018756B"/>
    <w:rsid w:val="0019579B"/>
    <w:rsid w:val="001B4DEE"/>
    <w:rsid w:val="001C459D"/>
    <w:rsid w:val="001D1738"/>
    <w:rsid w:val="001F33ED"/>
    <w:rsid w:val="00205ED4"/>
    <w:rsid w:val="002077E8"/>
    <w:rsid w:val="00211D94"/>
    <w:rsid w:val="00211F2B"/>
    <w:rsid w:val="00216D70"/>
    <w:rsid w:val="0025680E"/>
    <w:rsid w:val="0026135C"/>
    <w:rsid w:val="0027745A"/>
    <w:rsid w:val="002E1CC6"/>
    <w:rsid w:val="002E20E0"/>
    <w:rsid w:val="002E27C0"/>
    <w:rsid w:val="002E56C5"/>
    <w:rsid w:val="00304495"/>
    <w:rsid w:val="003077EA"/>
    <w:rsid w:val="00312668"/>
    <w:rsid w:val="003141A9"/>
    <w:rsid w:val="003144C8"/>
    <w:rsid w:val="003241DD"/>
    <w:rsid w:val="003246C7"/>
    <w:rsid w:val="00346F08"/>
    <w:rsid w:val="00360718"/>
    <w:rsid w:val="00375997"/>
    <w:rsid w:val="003804EA"/>
    <w:rsid w:val="003A198A"/>
    <w:rsid w:val="003A2D02"/>
    <w:rsid w:val="003A3782"/>
    <w:rsid w:val="003B357F"/>
    <w:rsid w:val="003C1915"/>
    <w:rsid w:val="003D0734"/>
    <w:rsid w:val="003F3531"/>
    <w:rsid w:val="00402DCB"/>
    <w:rsid w:val="00405148"/>
    <w:rsid w:val="00405A10"/>
    <w:rsid w:val="00422594"/>
    <w:rsid w:val="0042361B"/>
    <w:rsid w:val="00431560"/>
    <w:rsid w:val="00442712"/>
    <w:rsid w:val="00443483"/>
    <w:rsid w:val="0045493D"/>
    <w:rsid w:val="004C71DF"/>
    <w:rsid w:val="004F7BAC"/>
    <w:rsid w:val="00503E6F"/>
    <w:rsid w:val="00515119"/>
    <w:rsid w:val="00541EEF"/>
    <w:rsid w:val="00564A78"/>
    <w:rsid w:val="0057268D"/>
    <w:rsid w:val="00572B09"/>
    <w:rsid w:val="0059736B"/>
    <w:rsid w:val="005A10B7"/>
    <w:rsid w:val="005C1083"/>
    <w:rsid w:val="005C49FA"/>
    <w:rsid w:val="005D3588"/>
    <w:rsid w:val="005F1E02"/>
    <w:rsid w:val="0060113B"/>
    <w:rsid w:val="00612C5C"/>
    <w:rsid w:val="00627EF0"/>
    <w:rsid w:val="0065276B"/>
    <w:rsid w:val="00671D88"/>
    <w:rsid w:val="00673B78"/>
    <w:rsid w:val="00684750"/>
    <w:rsid w:val="0069794E"/>
    <w:rsid w:val="006C2219"/>
    <w:rsid w:val="006C7BC4"/>
    <w:rsid w:val="006E6BB6"/>
    <w:rsid w:val="00720CE5"/>
    <w:rsid w:val="0072102F"/>
    <w:rsid w:val="00723535"/>
    <w:rsid w:val="0073127F"/>
    <w:rsid w:val="00740551"/>
    <w:rsid w:val="00751037"/>
    <w:rsid w:val="007659E1"/>
    <w:rsid w:val="00773E34"/>
    <w:rsid w:val="007767A2"/>
    <w:rsid w:val="00776B96"/>
    <w:rsid w:val="00784887"/>
    <w:rsid w:val="00791F5D"/>
    <w:rsid w:val="007E126A"/>
    <w:rsid w:val="007F3E3C"/>
    <w:rsid w:val="00823F51"/>
    <w:rsid w:val="00824C40"/>
    <w:rsid w:val="00837440"/>
    <w:rsid w:val="00847C90"/>
    <w:rsid w:val="008502C0"/>
    <w:rsid w:val="00891F23"/>
    <w:rsid w:val="0089379E"/>
    <w:rsid w:val="00896077"/>
    <w:rsid w:val="008B78E3"/>
    <w:rsid w:val="008C2843"/>
    <w:rsid w:val="008C458A"/>
    <w:rsid w:val="008D7B72"/>
    <w:rsid w:val="008E05C2"/>
    <w:rsid w:val="008E5619"/>
    <w:rsid w:val="008F1796"/>
    <w:rsid w:val="00915A59"/>
    <w:rsid w:val="0091646A"/>
    <w:rsid w:val="00943211"/>
    <w:rsid w:val="0094713A"/>
    <w:rsid w:val="00953D25"/>
    <w:rsid w:val="009627D8"/>
    <w:rsid w:val="0097693B"/>
    <w:rsid w:val="009967EB"/>
    <w:rsid w:val="009C1DF2"/>
    <w:rsid w:val="009C427A"/>
    <w:rsid w:val="009E0836"/>
    <w:rsid w:val="009F3917"/>
    <w:rsid w:val="009F4B67"/>
    <w:rsid w:val="009F7D20"/>
    <w:rsid w:val="00A158BA"/>
    <w:rsid w:val="00A46151"/>
    <w:rsid w:val="00A46522"/>
    <w:rsid w:val="00A676D1"/>
    <w:rsid w:val="00A70DFC"/>
    <w:rsid w:val="00A972D0"/>
    <w:rsid w:val="00AA2313"/>
    <w:rsid w:val="00AA6FF8"/>
    <w:rsid w:val="00AB051C"/>
    <w:rsid w:val="00AE28B3"/>
    <w:rsid w:val="00B12D03"/>
    <w:rsid w:val="00B33EE9"/>
    <w:rsid w:val="00B538A5"/>
    <w:rsid w:val="00B67628"/>
    <w:rsid w:val="00B815E5"/>
    <w:rsid w:val="00BA0086"/>
    <w:rsid w:val="00BA1951"/>
    <w:rsid w:val="00BB4BA3"/>
    <w:rsid w:val="00BC5CB2"/>
    <w:rsid w:val="00BE4E1D"/>
    <w:rsid w:val="00C31058"/>
    <w:rsid w:val="00C369F8"/>
    <w:rsid w:val="00C437D5"/>
    <w:rsid w:val="00C54432"/>
    <w:rsid w:val="00C55717"/>
    <w:rsid w:val="00C7711F"/>
    <w:rsid w:val="00C924FA"/>
    <w:rsid w:val="00C93566"/>
    <w:rsid w:val="00CA7B1E"/>
    <w:rsid w:val="00CC34B5"/>
    <w:rsid w:val="00CD0065"/>
    <w:rsid w:val="00CE5653"/>
    <w:rsid w:val="00D202DF"/>
    <w:rsid w:val="00D20579"/>
    <w:rsid w:val="00D33D9D"/>
    <w:rsid w:val="00D579B3"/>
    <w:rsid w:val="00D879A9"/>
    <w:rsid w:val="00DA6D57"/>
    <w:rsid w:val="00DB1927"/>
    <w:rsid w:val="00DB557D"/>
    <w:rsid w:val="00DB604C"/>
    <w:rsid w:val="00DC6187"/>
    <w:rsid w:val="00DE2144"/>
    <w:rsid w:val="00DF543D"/>
    <w:rsid w:val="00E07599"/>
    <w:rsid w:val="00E139A2"/>
    <w:rsid w:val="00E16DEC"/>
    <w:rsid w:val="00E1727B"/>
    <w:rsid w:val="00E26A64"/>
    <w:rsid w:val="00E2799D"/>
    <w:rsid w:val="00E427A2"/>
    <w:rsid w:val="00E536A9"/>
    <w:rsid w:val="00E64F5E"/>
    <w:rsid w:val="00E743FD"/>
    <w:rsid w:val="00EB0DE2"/>
    <w:rsid w:val="00EB29FB"/>
    <w:rsid w:val="00ED6DD4"/>
    <w:rsid w:val="00F00FB4"/>
    <w:rsid w:val="00F2754F"/>
    <w:rsid w:val="00F3199C"/>
    <w:rsid w:val="00F45220"/>
    <w:rsid w:val="00F71DBD"/>
    <w:rsid w:val="00F721E2"/>
    <w:rsid w:val="00F94B6E"/>
    <w:rsid w:val="00FB02A8"/>
    <w:rsid w:val="00FB6BC9"/>
    <w:rsid w:val="00FC6264"/>
    <w:rsid w:val="00FC7930"/>
    <w:rsid w:val="00FD2C81"/>
    <w:rsid w:val="00FF4338"/>
    <w:rsid w:val="00FF4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782"/>
  </w:style>
  <w:style w:type="paragraph" w:styleId="2">
    <w:name w:val="heading 2"/>
    <w:basedOn w:val="a"/>
    <w:link w:val="20"/>
    <w:uiPriority w:val="9"/>
    <w:qFormat/>
    <w:rsid w:val="002613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13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26135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6135C"/>
    <w:rPr>
      <w:color w:val="800080"/>
      <w:u w:val="single"/>
    </w:rPr>
  </w:style>
  <w:style w:type="character" w:customStyle="1" w:styleId="product-name">
    <w:name w:val="product-name"/>
    <w:basedOn w:val="a0"/>
    <w:rsid w:val="0026135C"/>
  </w:style>
  <w:style w:type="character" w:customStyle="1" w:styleId="brand">
    <w:name w:val="brand"/>
    <w:basedOn w:val="a0"/>
    <w:rsid w:val="0026135C"/>
  </w:style>
  <w:style w:type="character" w:customStyle="1" w:styleId="label">
    <w:name w:val="label"/>
    <w:basedOn w:val="a0"/>
    <w:rsid w:val="0026135C"/>
  </w:style>
  <w:style w:type="character" w:customStyle="1" w:styleId="attrib">
    <w:name w:val="attrib"/>
    <w:basedOn w:val="a0"/>
    <w:rsid w:val="0026135C"/>
  </w:style>
  <w:style w:type="paragraph" w:customStyle="1" w:styleId="minimal-price">
    <w:name w:val="minimal-price"/>
    <w:basedOn w:val="a"/>
    <w:rsid w:val="00261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">
    <w:name w:val="price"/>
    <w:basedOn w:val="a0"/>
    <w:rsid w:val="0026135C"/>
  </w:style>
  <w:style w:type="character" w:customStyle="1" w:styleId="currency">
    <w:name w:val="currency"/>
    <w:basedOn w:val="a0"/>
    <w:rsid w:val="0026135C"/>
  </w:style>
  <w:style w:type="character" w:styleId="a5">
    <w:name w:val="Strong"/>
    <w:basedOn w:val="a0"/>
    <w:uiPriority w:val="22"/>
    <w:qFormat/>
    <w:rsid w:val="0026135C"/>
    <w:rPr>
      <w:b/>
      <w:bCs/>
    </w:rPr>
  </w:style>
  <w:style w:type="paragraph" w:styleId="a6">
    <w:name w:val="Normal (Web)"/>
    <w:basedOn w:val="a"/>
    <w:uiPriority w:val="99"/>
    <w:semiHidden/>
    <w:unhideWhenUsed/>
    <w:rsid w:val="00261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26135C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976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6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5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11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75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89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2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4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5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7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3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47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2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0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6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0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12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9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3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0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33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0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8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0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5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0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6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02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1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57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6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1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19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7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2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96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7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7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4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4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5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24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49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2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1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2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6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8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8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67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36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6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6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4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80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7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0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83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3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8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25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4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23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0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0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6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9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6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95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00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9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38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45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92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408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3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8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2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65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83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931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63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75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8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24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9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9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8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34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44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18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12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42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2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8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00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1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8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39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8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8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0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21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21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47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8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2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30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09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5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8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11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4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35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6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8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15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3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2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4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9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12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93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5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93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24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4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3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1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10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63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91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2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3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52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4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2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86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1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1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2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9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4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6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8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4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64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0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7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1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5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0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16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69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1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7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6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9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43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62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42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5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6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61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3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0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81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1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7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07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02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78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52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4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7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86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2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30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0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54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6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4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6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9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2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5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8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1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0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4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0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3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62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20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1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27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77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7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7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7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0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7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4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42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4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0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1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3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2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00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59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3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7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5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2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1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2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1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49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030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41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4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76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6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0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6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0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3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2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9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8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9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1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1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23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7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4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0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3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0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6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3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0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1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5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9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21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8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8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5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2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51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41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349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6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11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4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2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319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2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63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7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4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0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37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4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7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9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5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93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7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8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4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36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63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9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2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5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8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1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37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4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0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3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4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6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7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isolux.ru/massivnaya-doska-parketoff-ekzotika-akatsiya-selekt-naturalnaya.html" TargetMode="External"/><Relationship Id="rId21" Type="http://schemas.openxmlformats.org/officeDocument/2006/relationships/hyperlink" Target="http://www.isolux.ru/doska-parketnaya-green-line-effect-dub-dimchatiy-brashirovannaya-lak.html" TargetMode="External"/><Relationship Id="rId42" Type="http://schemas.openxmlformats.org/officeDocument/2006/relationships/image" Target="media/image19.jpeg"/><Relationship Id="rId63" Type="http://schemas.openxmlformats.org/officeDocument/2006/relationships/hyperlink" Target="http://www.isolux.ru/parketnaya-doska-tarkett-salsa-dub-selekt.html" TargetMode="External"/><Relationship Id="rId84" Type="http://schemas.openxmlformats.org/officeDocument/2006/relationships/image" Target="media/image40.jpeg"/><Relationship Id="rId138" Type="http://schemas.openxmlformats.org/officeDocument/2006/relationships/image" Target="media/image67.jpeg"/><Relationship Id="rId159" Type="http://schemas.openxmlformats.org/officeDocument/2006/relationships/hyperlink" Target="http://www.isolux.ru/parket-shtuchniy-zarya-shp-dub-natur-420h70h15-mm.html" TargetMode="External"/><Relationship Id="rId170" Type="http://schemas.openxmlformats.org/officeDocument/2006/relationships/hyperlink" Target="http://www.isolux.ru/parket-shtuchnyy-zarya-shp-dub-klassik-420kh70kh15-mm.html" TargetMode="External"/><Relationship Id="rId191" Type="http://schemas.openxmlformats.org/officeDocument/2006/relationships/hyperlink" Target="http://www.isolux.ru/probkovoye-pokrytiye-aberhof-basic-lunar-blv3006.html" TargetMode="External"/><Relationship Id="rId205" Type="http://schemas.openxmlformats.org/officeDocument/2006/relationships/hyperlink" Target="http://www.isolux.ru/probkovoye-pokrytiye-wicanders-cork-parquet-character-rn-16-001.html" TargetMode="External"/><Relationship Id="rId226" Type="http://schemas.openxmlformats.org/officeDocument/2006/relationships/hyperlink" Target="http://www.isolux.ru/probkovoye-pokrytiye-wicanders-cork-parquet-accent-rn-17-001.html" TargetMode="External"/><Relationship Id="rId247" Type="http://schemas.openxmlformats.org/officeDocument/2006/relationships/image" Target="media/image120.jpeg"/><Relationship Id="rId107" Type="http://schemas.openxmlformats.org/officeDocument/2006/relationships/hyperlink" Target="http://www.isolux.ru/massivnaya-doska-parketoff-klassika-dub-muskat-brashirovannyy-1600kh150kh18-mm.html" TargetMode="External"/><Relationship Id="rId11" Type="http://schemas.openxmlformats.org/officeDocument/2006/relationships/hyperlink" Target="http://www.isolux.ru/parketnaya-doska-sinteros-trekhpolosnaya-dub-oridzhnl.html" TargetMode="External"/><Relationship Id="rId32" Type="http://schemas.openxmlformats.org/officeDocument/2006/relationships/image" Target="media/image14.jpeg"/><Relationship Id="rId53" Type="http://schemas.openxmlformats.org/officeDocument/2006/relationships/hyperlink" Target="http://www.isolux.ru/doska-parketnaya-karelia-upofloor-dub-select-vanilla-matt.html" TargetMode="External"/><Relationship Id="rId74" Type="http://schemas.openxmlformats.org/officeDocument/2006/relationships/image" Target="media/image35.jpeg"/><Relationship Id="rId128" Type="http://schemas.openxmlformats.org/officeDocument/2006/relationships/image" Target="media/image62.jpeg"/><Relationship Id="rId149" Type="http://schemas.openxmlformats.org/officeDocument/2006/relationships/hyperlink" Target="http://www.isolux.ru/doska-massivnaya-ashton-dub-dakar.html" TargetMode="External"/><Relationship Id="rId5" Type="http://schemas.openxmlformats.org/officeDocument/2006/relationships/hyperlink" Target="http://www.isolux.ru/parketnaya-doska-polarwood-dub-elara-snezhno-belaya-odnopolosnaya.html" TargetMode="External"/><Relationship Id="rId95" Type="http://schemas.openxmlformats.org/officeDocument/2006/relationships/hyperlink" Target="http://www.isolux.ru/doska-massivnaya-green-line-solid-dub-siciliya.html" TargetMode="External"/><Relationship Id="rId160" Type="http://schemas.openxmlformats.org/officeDocument/2006/relationships/image" Target="media/image78.jpeg"/><Relationship Id="rId181" Type="http://schemas.openxmlformats.org/officeDocument/2006/relationships/hyperlink" Target="http://www.isolux.ru/massivnaya-doska-sherwood-merbau-sredniy-1.html" TargetMode="External"/><Relationship Id="rId216" Type="http://schemas.openxmlformats.org/officeDocument/2006/relationships/image" Target="media/image105.jpeg"/><Relationship Id="rId237" Type="http://schemas.openxmlformats.org/officeDocument/2006/relationships/image" Target="media/image115.jpeg"/><Relationship Id="rId258" Type="http://schemas.openxmlformats.org/officeDocument/2006/relationships/hyperlink" Target="http://www.isolux.ru/probkovoye-pokrytiye-wicanders-nuances-cotone-n-902-002.html" TargetMode="External"/><Relationship Id="rId22" Type="http://schemas.openxmlformats.org/officeDocument/2006/relationships/image" Target="media/image9.jpeg"/><Relationship Id="rId43" Type="http://schemas.openxmlformats.org/officeDocument/2006/relationships/hyperlink" Target="http://www.isolux.ru/doska-parketnaya-goodwin-dub-vog.html" TargetMode="External"/><Relationship Id="rId64" Type="http://schemas.openxmlformats.org/officeDocument/2006/relationships/image" Target="media/image30.jpeg"/><Relationship Id="rId118" Type="http://schemas.openxmlformats.org/officeDocument/2006/relationships/image" Target="media/image57.jpeg"/><Relationship Id="rId139" Type="http://schemas.openxmlformats.org/officeDocument/2006/relationships/hyperlink" Target="http://www.isolux.ru/massivnaya-doska-amber-wood-yasen-kottedzh.html" TargetMode="External"/><Relationship Id="rId85" Type="http://schemas.openxmlformats.org/officeDocument/2006/relationships/hyperlink" Target="http://www.isolux.ru/massivnaya-doska-topwood-dub-gotika.html" TargetMode="External"/><Relationship Id="rId150" Type="http://schemas.openxmlformats.org/officeDocument/2006/relationships/image" Target="media/image73.jpeg"/><Relationship Id="rId171" Type="http://schemas.openxmlformats.org/officeDocument/2006/relationships/image" Target="media/image83.jpeg"/><Relationship Id="rId192" Type="http://schemas.openxmlformats.org/officeDocument/2006/relationships/image" Target="media/image93.jpeg"/><Relationship Id="rId206" Type="http://schemas.openxmlformats.org/officeDocument/2006/relationships/image" Target="media/image100.jpeg"/><Relationship Id="rId227" Type="http://schemas.openxmlformats.org/officeDocument/2006/relationships/image" Target="media/image110.gif"/><Relationship Id="rId248" Type="http://schemas.openxmlformats.org/officeDocument/2006/relationships/hyperlink" Target="http://www.isolux.ru/probkovoye-pokrytiye-aberhof-exclusive-casta-russe-bl69014.html" TargetMode="External"/><Relationship Id="rId12" Type="http://schemas.openxmlformats.org/officeDocument/2006/relationships/image" Target="media/image4.jpeg"/><Relationship Id="rId33" Type="http://schemas.openxmlformats.org/officeDocument/2006/relationships/hyperlink" Target="http://www.isolux.ru/parketnaya-doska-tarkett-salsa-dub-rustik.html" TargetMode="External"/><Relationship Id="rId108" Type="http://schemas.openxmlformats.org/officeDocument/2006/relationships/image" Target="media/image52.jpeg"/><Relationship Id="rId129" Type="http://schemas.openxmlformats.org/officeDocument/2006/relationships/hyperlink" Target="http://www.isolux.ru/massivnaya-doska-topwood-dub-starinnyy.html" TargetMode="External"/><Relationship Id="rId54" Type="http://schemas.openxmlformats.org/officeDocument/2006/relationships/image" Target="media/image25.jpeg"/><Relationship Id="rId75" Type="http://schemas.openxmlformats.org/officeDocument/2006/relationships/hyperlink" Target="http://www.isolux.ru/doska-massivnaya-green-line-solid-dub-verona.html" TargetMode="External"/><Relationship Id="rId96" Type="http://schemas.openxmlformats.org/officeDocument/2006/relationships/image" Target="media/image46.png"/><Relationship Id="rId140" Type="http://schemas.openxmlformats.org/officeDocument/2006/relationships/image" Target="media/image68.jpeg"/><Relationship Id="rId161" Type="http://schemas.openxmlformats.org/officeDocument/2006/relationships/hyperlink" Target="http://www.isolux.ru/shtuchnyy-parket-romanovskiy-dub-natur-lyuks-280kh70kh15-mm.html" TargetMode="External"/><Relationship Id="rId182" Type="http://schemas.openxmlformats.org/officeDocument/2006/relationships/image" Target="media/image88.jpeg"/><Relationship Id="rId217" Type="http://schemas.openxmlformats.org/officeDocument/2006/relationships/hyperlink" Target="http://www.isolux.ru/probkovoye-pokrytiye-wicanders-cork-parquet-shell-rn-14-002.html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://www.isolux.ru/probkovoye-pokrytiye-wicanders-personality-champagne-p-905-003.html" TargetMode="External"/><Relationship Id="rId259" Type="http://schemas.openxmlformats.org/officeDocument/2006/relationships/image" Target="media/image126.jpeg"/><Relationship Id="rId23" Type="http://schemas.openxmlformats.org/officeDocument/2006/relationships/hyperlink" Target="http://www.isolux.ru/parketnaya-doska-amber-wood-dub-silver-1-polosnaya-14-kh-125-kh-1860-mm.html" TargetMode="External"/><Relationship Id="rId28" Type="http://schemas.openxmlformats.org/officeDocument/2006/relationships/image" Target="media/image12.jpeg"/><Relationship Id="rId49" Type="http://schemas.openxmlformats.org/officeDocument/2006/relationships/hyperlink" Target="http://www.isolux.ru/doska-parketnaya-green-line-effect-dub-beliy-shelk-lak.html" TargetMode="External"/><Relationship Id="rId114" Type="http://schemas.openxmlformats.org/officeDocument/2006/relationships/image" Target="media/image55.jpeg"/><Relationship Id="rId119" Type="http://schemas.openxmlformats.org/officeDocument/2006/relationships/hyperlink" Target="http://www.isolux.ru/massivnaya-doska-magestik-floor-dub-provans-brash.html" TargetMode="External"/><Relationship Id="rId44" Type="http://schemas.openxmlformats.org/officeDocument/2006/relationships/image" Target="media/image20.jpeg"/><Relationship Id="rId60" Type="http://schemas.openxmlformats.org/officeDocument/2006/relationships/image" Target="media/image28.jpeg"/><Relationship Id="rId65" Type="http://schemas.openxmlformats.org/officeDocument/2006/relationships/hyperlink" Target="http://www.isolux.ru/doska-parketnaya-tarkett-rumba-savana-brash.html" TargetMode="External"/><Relationship Id="rId81" Type="http://schemas.openxmlformats.org/officeDocument/2006/relationships/hyperlink" Target="http://www.isolux.ru/doska-massivnaya-green-line-solid-dub-milan.html" TargetMode="External"/><Relationship Id="rId86" Type="http://schemas.openxmlformats.org/officeDocument/2006/relationships/image" Target="media/image41.jpeg"/><Relationship Id="rId130" Type="http://schemas.openxmlformats.org/officeDocument/2006/relationships/image" Target="media/image63.jpeg"/><Relationship Id="rId135" Type="http://schemas.openxmlformats.org/officeDocument/2006/relationships/hyperlink" Target="http://www.isolux.ru/massivnaya-doska-amber-wood-yasen-shokolad.html" TargetMode="External"/><Relationship Id="rId151" Type="http://schemas.openxmlformats.org/officeDocument/2006/relationships/hyperlink" Target="http://www.isolux.ru/massivnaya-doska-sherwood-dub-antik-zhemchug.html" TargetMode="External"/><Relationship Id="rId156" Type="http://schemas.openxmlformats.org/officeDocument/2006/relationships/image" Target="media/image76.jpeg"/><Relationship Id="rId177" Type="http://schemas.openxmlformats.org/officeDocument/2006/relationships/hyperlink" Target="http://www.isolux.ru/shtuchnyy-parket-romanovskiy-dub-radial-420kh70kh15-mm.html" TargetMode="External"/><Relationship Id="rId198" Type="http://schemas.openxmlformats.org/officeDocument/2006/relationships/image" Target="media/image96.jpeg"/><Relationship Id="rId172" Type="http://schemas.openxmlformats.org/officeDocument/2006/relationships/hyperlink" Target="http://www.isolux.ru/shtuchnyy-parket-romanovskiy-yasen-420kh70kh16-mm.html" TargetMode="External"/><Relationship Id="rId193" Type="http://schemas.openxmlformats.org/officeDocument/2006/relationships/hyperlink" Target="http://www.isolux.ru/probkovoye-pokrytiye-wicanders-cork-parquet-dawn-rn-13-001.html" TargetMode="External"/><Relationship Id="rId202" Type="http://schemas.openxmlformats.org/officeDocument/2006/relationships/image" Target="media/image98.jpeg"/><Relationship Id="rId207" Type="http://schemas.openxmlformats.org/officeDocument/2006/relationships/hyperlink" Target="http://www.isolux.ru/probkovoye-pokrytiye-goa.html" TargetMode="External"/><Relationship Id="rId223" Type="http://schemas.openxmlformats.org/officeDocument/2006/relationships/hyperlink" Target="http://www.isolux.ru/pokrytiye-probkovoye-wicanders-scandia-plank-ochre-bl-19-015.html" TargetMode="External"/><Relationship Id="rId228" Type="http://schemas.openxmlformats.org/officeDocument/2006/relationships/hyperlink" Target="http://www.isolux.ru/probkovoye-pokrytiye-wicanders-personality-eden-p-906-003.html" TargetMode="External"/><Relationship Id="rId244" Type="http://schemas.openxmlformats.org/officeDocument/2006/relationships/hyperlink" Target="http://www.isolux.ru/probkovoye-pokrytiye-mjo-cork-klik-laos.html" TargetMode="External"/><Relationship Id="rId249" Type="http://schemas.openxmlformats.org/officeDocument/2006/relationships/image" Target="media/image121.jpeg"/><Relationship Id="rId13" Type="http://schemas.openxmlformats.org/officeDocument/2006/relationships/hyperlink" Target="http://www.isolux.ru/doska-parketnaya-karelia-upofloor-dub-concrete-grey.html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www.isolux.ru/parketnaya-doska-polarwood-dub-living-3-kh-polosnaya.html" TargetMode="External"/><Relationship Id="rId109" Type="http://schemas.openxmlformats.org/officeDocument/2006/relationships/hyperlink" Target="http://www.isolux.ru/massivnaya-doska-magestik-floor-dub-konyak-1500kh125kh18-mm-1.html" TargetMode="External"/><Relationship Id="rId260" Type="http://schemas.openxmlformats.org/officeDocument/2006/relationships/hyperlink" Target="http://www.isolux.ru/probkovoye-pokrytiye-wicanders-scandia-plank-shade-bld-3006.html" TargetMode="External"/><Relationship Id="rId265" Type="http://schemas.openxmlformats.org/officeDocument/2006/relationships/image" Target="media/image129.jpeg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://www.isolux.ru/parketnaya-doska-polarwood-dub-tundra-lak-3-kh-polosnaya.html" TargetMode="External"/><Relationship Id="rId76" Type="http://schemas.openxmlformats.org/officeDocument/2006/relationships/image" Target="media/image36.png"/><Relationship Id="rId97" Type="http://schemas.openxmlformats.org/officeDocument/2006/relationships/hyperlink" Target="http://www.isolux.ru/doska-massivnaya-green-line-solid-dub-kyanti.html" TargetMode="External"/><Relationship Id="rId104" Type="http://schemas.openxmlformats.org/officeDocument/2006/relationships/image" Target="media/image50.jpeg"/><Relationship Id="rId120" Type="http://schemas.openxmlformats.org/officeDocument/2006/relationships/image" Target="media/image58.jpeg"/><Relationship Id="rId125" Type="http://schemas.openxmlformats.org/officeDocument/2006/relationships/hyperlink" Target="http://www.isolux.ru/massivnaya-doska-topwood-italian-prime-dub-capri-maslo.html" TargetMode="External"/><Relationship Id="rId141" Type="http://schemas.openxmlformats.org/officeDocument/2006/relationships/hyperlink" Target="http://www.isolux.ru/massivnaya-doska-topwood-dub-nordik.html" TargetMode="External"/><Relationship Id="rId146" Type="http://schemas.openxmlformats.org/officeDocument/2006/relationships/image" Target="media/image71.jpeg"/><Relationship Id="rId167" Type="http://schemas.openxmlformats.org/officeDocument/2006/relationships/image" Target="media/image81.jpeg"/><Relationship Id="rId188" Type="http://schemas.openxmlformats.org/officeDocument/2006/relationships/image" Target="media/image91.jpeg"/><Relationship Id="rId7" Type="http://schemas.openxmlformats.org/officeDocument/2006/relationships/hyperlink" Target="http://www.isolux.ru/doska-parketnaya-goodwin-dub-chivas.html" TargetMode="External"/><Relationship Id="rId71" Type="http://schemas.openxmlformats.org/officeDocument/2006/relationships/hyperlink" Target="http://www.isolux.ru/parketnaya-doska-polarwood-dub-kottedzh-3-kh-polosnaya.html" TargetMode="External"/><Relationship Id="rId92" Type="http://schemas.openxmlformats.org/officeDocument/2006/relationships/image" Target="media/image44.jpeg"/><Relationship Id="rId162" Type="http://schemas.openxmlformats.org/officeDocument/2006/relationships/image" Target="media/image79.jpeg"/><Relationship Id="rId183" Type="http://schemas.openxmlformats.org/officeDocument/2006/relationships/hyperlink" Target="http://www.isolux.ru/massivnaya-doska-sherwood-balau-sredniy.html" TargetMode="External"/><Relationship Id="rId213" Type="http://schemas.openxmlformats.org/officeDocument/2006/relationships/hyperlink" Target="http://www.isolux.ru/probkovoye-pokrytiye-wicanders-eco-cork-accent-dn-17-002.html" TargetMode="External"/><Relationship Id="rId218" Type="http://schemas.openxmlformats.org/officeDocument/2006/relationships/image" Target="media/image106.jpeg"/><Relationship Id="rId234" Type="http://schemas.openxmlformats.org/officeDocument/2006/relationships/hyperlink" Target="http://www.isolux.ru/probkovoye-pokrytiye-wicanders-originals-wrt-shell-o-824-003.html" TargetMode="External"/><Relationship Id="rId239" Type="http://schemas.openxmlformats.org/officeDocument/2006/relationships/image" Target="media/image116.jpeg"/><Relationship Id="rId2" Type="http://schemas.openxmlformats.org/officeDocument/2006/relationships/styles" Target="styles.xml"/><Relationship Id="rId29" Type="http://schemas.openxmlformats.org/officeDocument/2006/relationships/hyperlink" Target="http://www.isolux.ru/parketnaya-doska-quick-step-villa-1366-merbau-satin.html" TargetMode="External"/><Relationship Id="rId250" Type="http://schemas.openxmlformats.org/officeDocument/2006/relationships/hyperlink" Target="http://www.isolux.ru/probkovoye-pokrytiye-mjo-cork-klik-urban.html" TargetMode="External"/><Relationship Id="rId255" Type="http://schemas.openxmlformats.org/officeDocument/2006/relationships/image" Target="media/image124.jpeg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://www.isolux.ru/doska-parketnaya-befag-dub-selekt-moskva-568393.html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://www.isolux.ru/massivnaya-doska-parketoff-deker-bereza-severnaya-rustik-natur.html" TargetMode="External"/><Relationship Id="rId110" Type="http://schemas.openxmlformats.org/officeDocument/2006/relationships/image" Target="media/image53.jpeg"/><Relationship Id="rId115" Type="http://schemas.openxmlformats.org/officeDocument/2006/relationships/hyperlink" Target="http://www.isolux.ru/doska-massivnaya-parketoff-monblan-dub-noche.html" TargetMode="External"/><Relationship Id="rId131" Type="http://schemas.openxmlformats.org/officeDocument/2006/relationships/hyperlink" Target="http://www.isolux.ru/massivnaya-doska-topwood-dub-briz.html" TargetMode="External"/><Relationship Id="rId136" Type="http://schemas.openxmlformats.org/officeDocument/2006/relationships/image" Target="media/image66.jpeg"/><Relationship Id="rId157" Type="http://schemas.openxmlformats.org/officeDocument/2006/relationships/hyperlink" Target="http://www.isolux.ru/parket-shtuchnyy-sherwood-miroksilon.html" TargetMode="External"/><Relationship Id="rId178" Type="http://schemas.openxmlformats.org/officeDocument/2006/relationships/image" Target="media/image86.jpeg"/><Relationship Id="rId61" Type="http://schemas.openxmlformats.org/officeDocument/2006/relationships/hyperlink" Target="http://www.isolux.ru/doska-parketnaya-goodwin-dub-shabli.html" TargetMode="External"/><Relationship Id="rId82" Type="http://schemas.openxmlformats.org/officeDocument/2006/relationships/image" Target="media/image39.png"/><Relationship Id="rId152" Type="http://schemas.openxmlformats.org/officeDocument/2006/relationships/image" Target="media/image74.jpeg"/><Relationship Id="rId173" Type="http://schemas.openxmlformats.org/officeDocument/2006/relationships/image" Target="media/image84.jpeg"/><Relationship Id="rId194" Type="http://schemas.openxmlformats.org/officeDocument/2006/relationships/image" Target="media/image94.jpeg"/><Relationship Id="rId199" Type="http://schemas.openxmlformats.org/officeDocument/2006/relationships/hyperlink" Target="http://www.isolux.ru/probkovoye-pokrytiye-aberhof-exclusive-relic-bj22016.html" TargetMode="External"/><Relationship Id="rId203" Type="http://schemas.openxmlformats.org/officeDocument/2006/relationships/hyperlink" Target="http://www.isolux.ru/probkovoye-pokrytiye-wicanders-identity-chestnut-wrt-i-832-002.html" TargetMode="External"/><Relationship Id="rId208" Type="http://schemas.openxmlformats.org/officeDocument/2006/relationships/image" Target="media/image101.jpeg"/><Relationship Id="rId229" Type="http://schemas.openxmlformats.org/officeDocument/2006/relationships/image" Target="media/image111.jpeg"/><Relationship Id="rId19" Type="http://schemas.openxmlformats.org/officeDocument/2006/relationships/hyperlink" Target="http://www.isolux.ru/parketnaya-doska-amber-wood-dub-kofe-1-polosnaya-14-kh-125-kh-1860-mm.html" TargetMode="External"/><Relationship Id="rId224" Type="http://schemas.openxmlformats.org/officeDocument/2006/relationships/image" Target="media/image109.jpeg"/><Relationship Id="rId240" Type="http://schemas.openxmlformats.org/officeDocument/2006/relationships/hyperlink" Target="http://www.isolux.ru/probkovoye-pokrytiye-wicanders-identity-moonlight-i-901-002.html" TargetMode="External"/><Relationship Id="rId245" Type="http://schemas.openxmlformats.org/officeDocument/2006/relationships/image" Target="media/image119.jpeg"/><Relationship Id="rId261" Type="http://schemas.openxmlformats.org/officeDocument/2006/relationships/image" Target="media/image127.jpeg"/><Relationship Id="rId266" Type="http://schemas.openxmlformats.org/officeDocument/2006/relationships/fontTable" Target="fontTable.xml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://www.isolux.ru/doska-parketnaya-baum-premium-dub-tabachnyy-1polosnyy.html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://www.isolux.ru/doska-massivnaya-green-line-solid-dub-palermo.html" TargetMode="External"/><Relationship Id="rId100" Type="http://schemas.openxmlformats.org/officeDocument/2006/relationships/image" Target="media/image48.jpeg"/><Relationship Id="rId105" Type="http://schemas.openxmlformats.org/officeDocument/2006/relationships/hyperlink" Target="http://www.isolux.ru/doska-massivnaya-style-bambuk-pressovanniy-whitewash.html" TargetMode="External"/><Relationship Id="rId126" Type="http://schemas.openxmlformats.org/officeDocument/2006/relationships/image" Target="media/image61.png"/><Relationship Id="rId147" Type="http://schemas.openxmlformats.org/officeDocument/2006/relationships/hyperlink" Target="http://www.isolux.ru/massivnaya-doska-parketoff-deker-dub-granzh-natur-sredniy.html" TargetMode="External"/><Relationship Id="rId168" Type="http://schemas.openxmlformats.org/officeDocument/2006/relationships/hyperlink" Target="http://www.isolux.ru/parket-shtuchniy-zarya-shp-dub-rustik-420h70h15-mm.html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isolux.ru/doska-barlinek-diana-forest-dub-brown-sugar-1-polosnyy.html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://www.isolux.ru/massivnaya-doska-green-line-solid-dub-murano.html" TargetMode="External"/><Relationship Id="rId98" Type="http://schemas.openxmlformats.org/officeDocument/2006/relationships/image" Target="media/image47.png"/><Relationship Id="rId121" Type="http://schemas.openxmlformats.org/officeDocument/2006/relationships/hyperlink" Target="http://www.isolux.ru/massivnaya-doska-parketoff-klassika-bambuk-natur.html" TargetMode="External"/><Relationship Id="rId142" Type="http://schemas.openxmlformats.org/officeDocument/2006/relationships/image" Target="media/image69.jpeg"/><Relationship Id="rId163" Type="http://schemas.openxmlformats.org/officeDocument/2006/relationships/hyperlink" Target="http://www.isolux.ru/parket-shtuchnyy-sherwood-merbau-temnyy.html" TargetMode="External"/><Relationship Id="rId184" Type="http://schemas.openxmlformats.org/officeDocument/2006/relationships/image" Target="media/image89.jpeg"/><Relationship Id="rId189" Type="http://schemas.openxmlformats.org/officeDocument/2006/relationships/hyperlink" Target="http://www.isolux.ru/probkovoye-pokrytiye-wicanders-eco-cork-rustic-en-15-003.html" TargetMode="External"/><Relationship Id="rId219" Type="http://schemas.openxmlformats.org/officeDocument/2006/relationships/hyperlink" Target="http://www.isolux.ru/probkovoye-pokrytiye-mjo-cork-klik-urban-creme.html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04.jpeg"/><Relationship Id="rId230" Type="http://schemas.openxmlformats.org/officeDocument/2006/relationships/hyperlink" Target="http://www.isolux.ru/probkovoye-pokrytiye-wicanders-cork-parquet-rhapsody-rn-12-002.html" TargetMode="External"/><Relationship Id="rId235" Type="http://schemas.openxmlformats.org/officeDocument/2006/relationships/image" Target="media/image114.jpeg"/><Relationship Id="rId251" Type="http://schemas.openxmlformats.org/officeDocument/2006/relationships/image" Target="media/image122.jpeg"/><Relationship Id="rId256" Type="http://schemas.openxmlformats.org/officeDocument/2006/relationships/hyperlink" Target="http://www.isolux.ru/probkovoye-pokrytiye-aberhof-exclusive-quest-bj24038.html" TargetMode="External"/><Relationship Id="rId25" Type="http://schemas.openxmlformats.org/officeDocument/2006/relationships/hyperlink" Target="http://www.isolux.ru/doska-parketnaya-green-line-effect-dub-kofe-brashirovannaya-lak.html" TargetMode="External"/><Relationship Id="rId46" Type="http://schemas.openxmlformats.org/officeDocument/2006/relationships/image" Target="media/image21.jpeg"/><Relationship Id="rId67" Type="http://schemas.openxmlformats.org/officeDocument/2006/relationships/hyperlink" Target="http://www.isolux.ru/doska-parketnaya-befag-dub-natur-ekstra-seriy-568133.html" TargetMode="External"/><Relationship Id="rId116" Type="http://schemas.openxmlformats.org/officeDocument/2006/relationships/image" Target="media/image56.jpeg"/><Relationship Id="rId137" Type="http://schemas.openxmlformats.org/officeDocument/2006/relationships/hyperlink" Target="http://www.isolux.ru/massivnaya-doska-amber-wood-yasen-selekt.html" TargetMode="External"/><Relationship Id="rId158" Type="http://schemas.openxmlformats.org/officeDocument/2006/relationships/image" Target="media/image77.jpeg"/><Relationship Id="rId20" Type="http://schemas.openxmlformats.org/officeDocument/2006/relationships/image" Target="media/image8.jpeg"/><Relationship Id="rId41" Type="http://schemas.openxmlformats.org/officeDocument/2006/relationships/hyperlink" Target="http://www.isolux.ru/doska-parketnaya-green-line-effect-yasen-termo-temniy-brashirovannaya-lak.html" TargetMode="External"/><Relationship Id="rId62" Type="http://schemas.openxmlformats.org/officeDocument/2006/relationships/image" Target="media/image29.jpeg"/><Relationship Id="rId83" Type="http://schemas.openxmlformats.org/officeDocument/2006/relationships/hyperlink" Target="http://www.isolux.ru/massivnaya-doska-parketoff-klassika-bambuk-kofe.html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://www.isolux.ru/massivnaya-doska-amber-wood-yasen-vanil.html" TargetMode="External"/><Relationship Id="rId132" Type="http://schemas.openxmlformats.org/officeDocument/2006/relationships/image" Target="media/image64.jpeg"/><Relationship Id="rId153" Type="http://schemas.openxmlformats.org/officeDocument/2006/relationships/hyperlink" Target="http://www.isolux.ru/massivnaya-doska-sherwood-dub-antik-nordik.html" TargetMode="External"/><Relationship Id="rId174" Type="http://schemas.openxmlformats.org/officeDocument/2006/relationships/hyperlink" Target="http://www.isolux.ru/shtuchnyy-parket-romanovskiy-merbau-temnyy-420kh70kh15-mm.html" TargetMode="External"/><Relationship Id="rId179" Type="http://schemas.openxmlformats.org/officeDocument/2006/relationships/hyperlink" Target="http://www.isolux.ru/shtuchnyy-parket-romanovskiy-dv-merbau-temnyy-420kh70kh15-mm.html" TargetMode="External"/><Relationship Id="rId195" Type="http://schemas.openxmlformats.org/officeDocument/2006/relationships/hyperlink" Target="http://www.isolux.ru/probkovoye-pokrytiye-wicanders-eco-cork-plaza-en-16-005.html" TargetMode="External"/><Relationship Id="rId209" Type="http://schemas.openxmlformats.org/officeDocument/2006/relationships/hyperlink" Target="http://www.isolux.ru/probkovoye-pokrytiye-wicanders-cork-parquet-symphony-rn-20-001.html" TargetMode="External"/><Relationship Id="rId190" Type="http://schemas.openxmlformats.org/officeDocument/2006/relationships/image" Target="media/image92.jpeg"/><Relationship Id="rId204" Type="http://schemas.openxmlformats.org/officeDocument/2006/relationships/image" Target="media/image99.jpeg"/><Relationship Id="rId220" Type="http://schemas.openxmlformats.org/officeDocument/2006/relationships/image" Target="media/image107.jpeg"/><Relationship Id="rId225" Type="http://schemas.openxmlformats.org/officeDocument/2006/relationships/hyperlink" Target="http://www.isolux.ru/pokritie-probkovoe-aberhof-exclusive-bld4002-burl-honey-905x295-mm-zamkovoe-soedinenie.html" TargetMode="External"/><Relationship Id="rId241" Type="http://schemas.openxmlformats.org/officeDocument/2006/relationships/image" Target="media/image117.jpeg"/><Relationship Id="rId246" Type="http://schemas.openxmlformats.org/officeDocument/2006/relationships/hyperlink" Target="http://www.isolux.ru/probkovoye-pokrytiye-aberhof-exclusive-burl-pure-bl17009.html" TargetMode="External"/><Relationship Id="rId267" Type="http://schemas.openxmlformats.org/officeDocument/2006/relationships/theme" Target="theme/theme1.xml"/><Relationship Id="rId15" Type="http://schemas.openxmlformats.org/officeDocument/2006/relationships/hyperlink" Target="http://www.isolux.ru/doska-parketnaya-baum-comfort-dub-brash-selekt-1polosnyy.html" TargetMode="External"/><Relationship Id="rId36" Type="http://schemas.openxmlformats.org/officeDocument/2006/relationships/image" Target="media/image16.jpeg"/><Relationship Id="rId57" Type="http://schemas.openxmlformats.org/officeDocument/2006/relationships/hyperlink" Target="http://www.isolux.ru/doska-parketnaya-befag-dub-rustik-zhemchuzhno-beliy-501413.html" TargetMode="External"/><Relationship Id="rId106" Type="http://schemas.openxmlformats.org/officeDocument/2006/relationships/image" Target="media/image51.jpeg"/><Relationship Id="rId127" Type="http://schemas.openxmlformats.org/officeDocument/2006/relationships/hyperlink" Target="http://www.isolux.ru/massivnaya-doska-amber-wood-yasen-belaya-noch.html" TargetMode="External"/><Relationship Id="rId262" Type="http://schemas.openxmlformats.org/officeDocument/2006/relationships/hyperlink" Target="http://www.isolux.ru/probkovoye-pokrytiye-wicanders-identity-moonlight-wrt-i-801-002.html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isolux.ru/doska-parketnaya-aberhof-stockholm-dub-salem-brashirovannaya-lak.html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://www.isolux.ru/parketnaya-doska-polarwood-dub-kottedzh-1-polosnaya.html" TargetMode="External"/><Relationship Id="rId78" Type="http://schemas.openxmlformats.org/officeDocument/2006/relationships/image" Target="media/image37.png"/><Relationship Id="rId94" Type="http://schemas.openxmlformats.org/officeDocument/2006/relationships/image" Target="media/image45.png"/><Relationship Id="rId99" Type="http://schemas.openxmlformats.org/officeDocument/2006/relationships/hyperlink" Target="http://www.isolux.ru/massivnaya-doska-topwood-dub-bronzovyy.html" TargetMode="External"/><Relationship Id="rId101" Type="http://schemas.openxmlformats.org/officeDocument/2006/relationships/hyperlink" Target="http://www.isolux.ru/doska-massivnaya-green-line-solid-dub-neapol.html" TargetMode="External"/><Relationship Id="rId122" Type="http://schemas.openxmlformats.org/officeDocument/2006/relationships/image" Target="media/image59.jpeg"/><Relationship Id="rId143" Type="http://schemas.openxmlformats.org/officeDocument/2006/relationships/hyperlink" Target="http://www.isolux.ru/massivnaya-doska-tsezar-dub-vanila-struktur.html" TargetMode="External"/><Relationship Id="rId148" Type="http://schemas.openxmlformats.org/officeDocument/2006/relationships/image" Target="media/image72.jpeg"/><Relationship Id="rId164" Type="http://schemas.openxmlformats.org/officeDocument/2006/relationships/image" Target="media/image80.jpeg"/><Relationship Id="rId169" Type="http://schemas.openxmlformats.org/officeDocument/2006/relationships/image" Target="media/image82.jpeg"/><Relationship Id="rId185" Type="http://schemas.openxmlformats.org/officeDocument/2006/relationships/hyperlink" Target="http://www.isolux.ru/parket-shtuchniy-zarya-shp-dub-radial-420h70h15-mm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solux.ru/parketnaya-doska-polarwood-dub-tundra-belyy-matovyy-lak-3-kh-polosnaya.html" TargetMode="External"/><Relationship Id="rId180" Type="http://schemas.openxmlformats.org/officeDocument/2006/relationships/image" Target="media/image87.jpeg"/><Relationship Id="rId210" Type="http://schemas.openxmlformats.org/officeDocument/2006/relationships/image" Target="media/image102.jpeg"/><Relationship Id="rId215" Type="http://schemas.openxmlformats.org/officeDocument/2006/relationships/hyperlink" Target="http://www.isolux.ru/probkovoye-pokrytiye-aberhof-desert-sn161089.html" TargetMode="External"/><Relationship Id="rId236" Type="http://schemas.openxmlformats.org/officeDocument/2006/relationships/hyperlink" Target="http://www.isolux.ru/probkovoe-pokritie-aberhof-basic-bj21070-grace-905x295-mm-zamkovoe.html" TargetMode="External"/><Relationship Id="rId257" Type="http://schemas.openxmlformats.org/officeDocument/2006/relationships/image" Target="media/image125.jpeg"/><Relationship Id="rId26" Type="http://schemas.openxmlformats.org/officeDocument/2006/relationships/image" Target="media/image11.jpeg"/><Relationship Id="rId231" Type="http://schemas.openxmlformats.org/officeDocument/2006/relationships/image" Target="media/image112.jpeg"/><Relationship Id="rId252" Type="http://schemas.openxmlformats.org/officeDocument/2006/relationships/hyperlink" Target="http://www.isolux.ru/probkovoe-pokritie-aberhof-basic-blx1009-solar-905x295-mm-zamkovoe.html" TargetMode="External"/><Relationship Id="rId47" Type="http://schemas.openxmlformats.org/officeDocument/2006/relationships/hyperlink" Target="http://www.isolux.ru/parketnaya-doska-sinteros-trekhpolosnaya-dub-yantarnyy-tonirovka.html" TargetMode="External"/><Relationship Id="rId68" Type="http://schemas.openxmlformats.org/officeDocument/2006/relationships/image" Target="media/image32.jpeg"/><Relationship Id="rId89" Type="http://schemas.openxmlformats.org/officeDocument/2006/relationships/hyperlink" Target="http://www.isolux.ru/doska-massivnaya-parketoff-monblan-dub-serebryaniy-500-1800h180h20-mm.html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://www.isolux.ru/massivnaya-doska-parketoff-ekzotika-akatsiya-sostarennaya.html" TargetMode="External"/><Relationship Id="rId154" Type="http://schemas.openxmlformats.org/officeDocument/2006/relationships/image" Target="media/image75.jpeg"/><Relationship Id="rId175" Type="http://schemas.openxmlformats.org/officeDocument/2006/relationships/image" Target="media/image85.jpeg"/><Relationship Id="rId196" Type="http://schemas.openxmlformats.org/officeDocument/2006/relationships/image" Target="media/image95.jpeg"/><Relationship Id="rId200" Type="http://schemas.openxmlformats.org/officeDocument/2006/relationships/image" Target="media/image97.jpeg"/><Relationship Id="rId16" Type="http://schemas.openxmlformats.org/officeDocument/2006/relationships/image" Target="media/image6.jpeg"/><Relationship Id="rId221" Type="http://schemas.openxmlformats.org/officeDocument/2006/relationships/hyperlink" Target="http://www.isolux.ru/probkovoye-pokrytiye-wicanders-eco-cork-plaza-en-16-004.html" TargetMode="External"/><Relationship Id="rId242" Type="http://schemas.openxmlformats.org/officeDocument/2006/relationships/hyperlink" Target="http://www.isolux.ru/probkovoye-pokrytiye-wicanders-character-terra-wrt-q-837-001.html" TargetMode="External"/><Relationship Id="rId263" Type="http://schemas.openxmlformats.org/officeDocument/2006/relationships/image" Target="media/image128.jpeg"/><Relationship Id="rId37" Type="http://schemas.openxmlformats.org/officeDocument/2006/relationships/hyperlink" Target="http://www.isolux.ru/doska-parketnaya-karelia-upofloor-dub-select.html" TargetMode="External"/><Relationship Id="rId58" Type="http://schemas.openxmlformats.org/officeDocument/2006/relationships/image" Target="media/image27.jpeg"/><Relationship Id="rId79" Type="http://schemas.openxmlformats.org/officeDocument/2006/relationships/hyperlink" Target="http://www.isolux.ru/doska-massivnaya-green-line-solid-dub-venetsiya.html" TargetMode="External"/><Relationship Id="rId102" Type="http://schemas.openxmlformats.org/officeDocument/2006/relationships/image" Target="media/image49.png"/><Relationship Id="rId123" Type="http://schemas.openxmlformats.org/officeDocument/2006/relationships/hyperlink" Target="http://www.isolux.ru/massivnaya-doska-amber-wood-yasen-svetlyy-orekh.html" TargetMode="External"/><Relationship Id="rId144" Type="http://schemas.openxmlformats.org/officeDocument/2006/relationships/image" Target="media/image70.jpeg"/><Relationship Id="rId90" Type="http://schemas.openxmlformats.org/officeDocument/2006/relationships/image" Target="media/image43.jpeg"/><Relationship Id="rId165" Type="http://schemas.openxmlformats.org/officeDocument/2006/relationships/hyperlink" Target="http://www.isolux.ru/shtuchnyy-parket-romanovskiy-dub-natur-lyuks-420kh70kh15-mm.html" TargetMode="External"/><Relationship Id="rId186" Type="http://schemas.openxmlformats.org/officeDocument/2006/relationships/image" Target="media/image90.jpeg"/><Relationship Id="rId211" Type="http://schemas.openxmlformats.org/officeDocument/2006/relationships/hyperlink" Target="http://www.isolux.ru/probkovoye-pokrytiye-wicanders-identity-silver-wrt-i-803-002.html" TargetMode="External"/><Relationship Id="rId232" Type="http://schemas.openxmlformats.org/officeDocument/2006/relationships/hyperlink" Target="http://www.isolux.ru/probkovoye-pokrytiye-wicanders-cork-parquet-harmony-rn-11-002.html" TargetMode="External"/><Relationship Id="rId253" Type="http://schemas.openxmlformats.org/officeDocument/2006/relationships/image" Target="media/image123.jpeg"/><Relationship Id="rId27" Type="http://schemas.openxmlformats.org/officeDocument/2006/relationships/hyperlink" Target="http://www.isolux.ru/doska-parketnaya-green-line-effect-dub-antik-brashirovannaya-lak.html" TargetMode="External"/><Relationship Id="rId48" Type="http://schemas.openxmlformats.org/officeDocument/2006/relationships/image" Target="media/image22.jpeg"/><Relationship Id="rId69" Type="http://schemas.openxmlformats.org/officeDocument/2006/relationships/hyperlink" Target="http://www.isolux.ru/doska-parketnaya-baum-premium-dub-dymchatyy.html" TargetMode="External"/><Relationship Id="rId113" Type="http://schemas.openxmlformats.org/officeDocument/2006/relationships/hyperlink" Target="http://www.isolux.ru/massivnaya-doska-magestik-floor-orekh-amerikanskiy-naturalnyy-1820kh90kh18-mm.html" TargetMode="External"/><Relationship Id="rId134" Type="http://schemas.openxmlformats.org/officeDocument/2006/relationships/image" Target="media/image65.jpeg"/><Relationship Id="rId80" Type="http://schemas.openxmlformats.org/officeDocument/2006/relationships/image" Target="media/image38.png"/><Relationship Id="rId155" Type="http://schemas.openxmlformats.org/officeDocument/2006/relationships/hyperlink" Target="http://www.isolux.ru/shtuchnyy-parket-romanovskiy-dub-rustik-420kh70kh15-mm.html" TargetMode="External"/><Relationship Id="rId176" Type="http://schemas.openxmlformats.org/officeDocument/2006/relationships/hyperlink" Target="http://www.isolux.ru/shtuchnyy-parket-romanovskiy-dub-natur-lyuks-600kh90kh15-mm.html" TargetMode="External"/><Relationship Id="rId197" Type="http://schemas.openxmlformats.org/officeDocument/2006/relationships/hyperlink" Target="http://www.isolux.ru/probkovoye-pokrytiye-wicanders-cork-parquet-rustic-rn-15-001.html" TargetMode="External"/><Relationship Id="rId201" Type="http://schemas.openxmlformats.org/officeDocument/2006/relationships/hyperlink" Target="http://www.isolux.ru/probkovoye-pokrytiye-wicanders-personality-moonlight-p-901-003.html" TargetMode="External"/><Relationship Id="rId222" Type="http://schemas.openxmlformats.org/officeDocument/2006/relationships/image" Target="media/image108.jpeg"/><Relationship Id="rId243" Type="http://schemas.openxmlformats.org/officeDocument/2006/relationships/image" Target="media/image118.jpeg"/><Relationship Id="rId264" Type="http://schemas.openxmlformats.org/officeDocument/2006/relationships/hyperlink" Target="http://www.isolux.ru/probkovoye-pokrytiye-belize-red.html" TargetMode="External"/><Relationship Id="rId17" Type="http://schemas.openxmlformats.org/officeDocument/2006/relationships/hyperlink" Target="http://www.isolux.ru/parketnaya-doska-sinteros-trekhpolosnaya-yasen-nordik-tonirovka.html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://www.isolux.ru/parketnaya-doska-aberhof-suomi-dub-umbra.html" TargetMode="External"/><Relationship Id="rId103" Type="http://schemas.openxmlformats.org/officeDocument/2006/relationships/hyperlink" Target="http://www.isolux.ru/massivnaya-doska-topwood-original-dub-ventotene-maslo.html" TargetMode="External"/><Relationship Id="rId124" Type="http://schemas.openxmlformats.org/officeDocument/2006/relationships/image" Target="media/image60.jpeg"/><Relationship Id="rId70" Type="http://schemas.openxmlformats.org/officeDocument/2006/relationships/image" Target="media/image33.jpeg"/><Relationship Id="rId91" Type="http://schemas.openxmlformats.org/officeDocument/2006/relationships/hyperlink" Target="http://www.isolux.ru/massivnaya-doska-coswick-kantri-1103-5229-dub-muskat-odnopolosnaya.html" TargetMode="External"/><Relationship Id="rId145" Type="http://schemas.openxmlformats.org/officeDocument/2006/relationships/hyperlink" Target="http://www.isolux.ru/massivnaya-doska-magestik-floor-merbau-910kh122kh18-mm.html" TargetMode="External"/><Relationship Id="rId166" Type="http://schemas.openxmlformats.org/officeDocument/2006/relationships/hyperlink" Target="http://www.isolux.ru/shtuchnyy-parket-romanovskiy-vsesoyuznyy-dub-natur-280kh70kh16-mm.html" TargetMode="External"/><Relationship Id="rId187" Type="http://schemas.openxmlformats.org/officeDocument/2006/relationships/hyperlink" Target="http://www.isolux.ru/probkovoye-pokrytiye-wicanders-eco-cork-character-na-22-017.html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103.jpeg"/><Relationship Id="rId233" Type="http://schemas.openxmlformats.org/officeDocument/2006/relationships/image" Target="media/image113.jpeg"/><Relationship Id="rId254" Type="http://schemas.openxmlformats.org/officeDocument/2006/relationships/hyperlink" Target="http://www.isolux.ru/probkovoye-pokrytiye-wicanders-personality-timide-p-902-00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2019</Words>
  <Characters>13649</Characters>
  <Application>Microsoft Office Word</Application>
  <DocSecurity>0</DocSecurity>
  <Lines>341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 Konyshev</dc:creator>
  <cp:lastModifiedBy>aweb</cp:lastModifiedBy>
  <cp:revision>2</cp:revision>
  <dcterms:created xsi:type="dcterms:W3CDTF">2016-01-19T15:05:00Z</dcterms:created>
  <dcterms:modified xsi:type="dcterms:W3CDTF">2016-01-19T15:05:00Z</dcterms:modified>
</cp:coreProperties>
</file>